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9B17F4" w14:textId="58FE3F1B" w:rsidR="00ED62DE" w:rsidRDefault="00ED62DE">
      <w:pPr>
        <w:rPr>
          <w:rFonts w:hint="eastAsia"/>
        </w:rPr>
      </w:pPr>
      <w:r>
        <w:rPr>
          <w:noProof/>
        </w:rPr>
        <w:drawing>
          <wp:inline distT="0" distB="0" distL="0" distR="0" wp14:anchorId="03093130" wp14:editId="570A0B39">
            <wp:extent cx="5773683" cy="7239000"/>
            <wp:effectExtent l="0" t="0" r="0" b="0"/>
            <wp:docPr id="17387753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77535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6976" cy="724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7C62D" w14:textId="77777777" w:rsidR="00ED62DE" w:rsidRDefault="00ED62DE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29A92507" w14:textId="6C640FA0" w:rsidR="00ED62DE" w:rsidRDefault="00ED62D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CFBAFB9" wp14:editId="11ECF415">
            <wp:extent cx="5274310" cy="6978015"/>
            <wp:effectExtent l="0" t="0" r="2540" b="0"/>
            <wp:docPr id="15231987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19873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7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85B0B" w14:textId="77777777" w:rsidR="00ED62DE" w:rsidRDefault="00ED62DE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5B51CE4C" w14:textId="0A3487F3" w:rsidR="00D2549B" w:rsidRDefault="00462C4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FC74337" wp14:editId="61A6B6DB">
            <wp:extent cx="5274310" cy="6296660"/>
            <wp:effectExtent l="0" t="0" r="2540" b="8890"/>
            <wp:docPr id="4679170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91702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9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02349" w14:textId="77777777" w:rsidR="00D2549B" w:rsidRDefault="00D2549B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771CD986" w14:textId="77777777" w:rsidR="00A80AF2" w:rsidRDefault="00A80AF2" w:rsidP="00A80AF2">
      <w:pPr>
        <w:rPr>
          <w:rFonts w:hint="eastAsia"/>
        </w:rPr>
      </w:pPr>
      <w:r>
        <w:rPr>
          <w:rFonts w:hint="eastAsia"/>
        </w:rPr>
        <w:lastRenderedPageBreak/>
        <w:t>一：您此次的体检阳性结论如下：</w:t>
      </w:r>
    </w:p>
    <w:p w14:paraId="28D1D02F" w14:textId="77777777" w:rsidR="00A80AF2" w:rsidRDefault="00A80AF2" w:rsidP="00A80AF2">
      <w:pPr>
        <w:pStyle w:val="a9"/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脂肪肝</w:t>
      </w:r>
    </w:p>
    <w:p w14:paraId="142C6123" w14:textId="77777777" w:rsidR="00A80AF2" w:rsidRDefault="00A80AF2" w:rsidP="00A80AF2">
      <w:pPr>
        <w:pStyle w:val="a9"/>
        <w:numPr>
          <w:ilvl w:val="0"/>
          <w:numId w:val="1"/>
        </w:numPr>
        <w:rPr>
          <w:rFonts w:hint="eastAsia"/>
        </w:rPr>
      </w:pPr>
      <w:bookmarkStart w:id="0" w:name="_Hlk195607341"/>
      <w:r>
        <w:rPr>
          <w:rFonts w:hint="eastAsia"/>
        </w:rPr>
        <w:t>白细胞偏高</w:t>
      </w:r>
    </w:p>
    <w:p w14:paraId="059728D3" w14:textId="77777777" w:rsidR="00A80AF2" w:rsidRDefault="00A80AF2" w:rsidP="00A80AF2">
      <w:pPr>
        <w:pStyle w:val="a9"/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红细胞降低</w:t>
      </w:r>
    </w:p>
    <w:bookmarkEnd w:id="0"/>
    <w:p w14:paraId="1305E778" w14:textId="77777777" w:rsidR="00A80AF2" w:rsidRDefault="00A80AF2" w:rsidP="00A80AF2">
      <w:pPr>
        <w:pStyle w:val="a9"/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……</w:t>
      </w:r>
    </w:p>
    <w:p w14:paraId="648D9EA3" w14:textId="77777777" w:rsidR="00A80AF2" w:rsidRDefault="00A80AF2" w:rsidP="00A80AF2">
      <w:pPr>
        <w:pStyle w:val="a9"/>
        <w:ind w:left="440"/>
        <w:rPr>
          <w:rFonts w:hint="eastAsia"/>
        </w:rPr>
      </w:pPr>
    </w:p>
    <w:p w14:paraId="280BCE53" w14:textId="0DC2956B" w:rsidR="00A80AF2" w:rsidRPr="00516842" w:rsidRDefault="00A80AF2" w:rsidP="00A80AF2">
      <w:pPr>
        <w:pStyle w:val="a9"/>
        <w:ind w:left="440"/>
        <w:rPr>
          <w:rFonts w:hint="eastAsia"/>
          <w:color w:val="FF0000"/>
        </w:rPr>
      </w:pPr>
      <w:r>
        <w:rPr>
          <w:rFonts w:hint="eastAsia"/>
          <w:color w:val="FF0000"/>
        </w:rPr>
        <w:t>以上内容为建议</w:t>
      </w:r>
      <w:r w:rsidR="008A769B">
        <w:rPr>
          <w:rFonts w:hint="eastAsia"/>
          <w:color w:val="FF0000"/>
        </w:rPr>
        <w:t>名称</w:t>
      </w:r>
      <w:r>
        <w:rPr>
          <w:rFonts w:hint="eastAsia"/>
          <w:color w:val="FF0000"/>
        </w:rPr>
        <w:t>的汇总</w:t>
      </w:r>
    </w:p>
    <w:p w14:paraId="5AE7D072" w14:textId="14B2FAD8" w:rsidR="00A80AF2" w:rsidRDefault="00A80AF2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314DEBE3" w14:textId="0E4C22C9" w:rsidR="00A513A2" w:rsidRDefault="0082795D">
      <w:pPr>
        <w:rPr>
          <w:rFonts w:hint="eastAsia"/>
        </w:rPr>
      </w:pPr>
      <w:r>
        <w:rPr>
          <w:rFonts w:hint="eastAsia"/>
        </w:rPr>
        <w:lastRenderedPageBreak/>
        <w:t>二：分析与建议</w:t>
      </w:r>
    </w:p>
    <w:p w14:paraId="222F4093" w14:textId="6E99DCC0" w:rsidR="0082795D" w:rsidRDefault="0082795D" w:rsidP="0082795D">
      <w:pPr>
        <w:pStyle w:val="a9"/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【脂肪肝】</w:t>
      </w:r>
    </w:p>
    <w:p w14:paraId="3D76FF2A" w14:textId="35EAB6DB" w:rsidR="0082795D" w:rsidRDefault="0082795D" w:rsidP="0082795D">
      <w:pPr>
        <w:pStyle w:val="a9"/>
        <w:ind w:left="440"/>
        <w:rPr>
          <w:rFonts w:hint="eastAsia"/>
        </w:rPr>
      </w:pPr>
      <w:r>
        <w:rPr>
          <w:rFonts w:hint="eastAsia"/>
        </w:rPr>
        <w:t>脂肪肝是指各种原因引起的………………………………………………</w:t>
      </w:r>
    </w:p>
    <w:p w14:paraId="52B00DA9" w14:textId="094D4B14" w:rsidR="0082795D" w:rsidRDefault="0082795D" w:rsidP="0082795D">
      <w:pPr>
        <w:pStyle w:val="a9"/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【白细胞偏高】</w:t>
      </w:r>
    </w:p>
    <w:p w14:paraId="3BAC8B4E" w14:textId="49329D78" w:rsidR="0082795D" w:rsidRDefault="0082795D" w:rsidP="0082795D">
      <w:pPr>
        <w:pStyle w:val="a9"/>
        <w:ind w:left="440"/>
        <w:rPr>
          <w:rFonts w:hint="eastAsia"/>
        </w:rPr>
      </w:pPr>
      <w:r>
        <w:rPr>
          <w:rFonts w:hint="eastAsia"/>
        </w:rPr>
        <w:t>白细胞解释如安理会狄拉克…………………………………………………</w:t>
      </w:r>
    </w:p>
    <w:p w14:paraId="28D34A34" w14:textId="75460538" w:rsidR="0082795D" w:rsidRDefault="0082795D" w:rsidP="0082795D">
      <w:pPr>
        <w:pStyle w:val="a9"/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【红细胞降低】</w:t>
      </w:r>
    </w:p>
    <w:p w14:paraId="00B22FBA" w14:textId="7FBC6222" w:rsidR="00B60FA5" w:rsidRDefault="0082795D" w:rsidP="0082795D">
      <w:pPr>
        <w:pStyle w:val="a9"/>
        <w:ind w:left="440"/>
        <w:rPr>
          <w:rFonts w:hint="eastAsia"/>
        </w:rPr>
      </w:pPr>
      <w:r>
        <w:rPr>
          <w:rFonts w:hint="eastAsia"/>
        </w:rPr>
        <w:t>红细胞安徽师大射灯孔就………………………………………………</w:t>
      </w:r>
    </w:p>
    <w:p w14:paraId="36128671" w14:textId="16C1214D" w:rsidR="0082795D" w:rsidRDefault="0082795D" w:rsidP="00B60FA5">
      <w:pPr>
        <w:widowControl/>
        <w:jc w:val="left"/>
        <w:rPr>
          <w:rFonts w:hint="eastAsia"/>
        </w:rPr>
      </w:pPr>
    </w:p>
    <w:p w14:paraId="201C46E1" w14:textId="77777777" w:rsidR="00B60FA5" w:rsidRDefault="00B60FA5" w:rsidP="00B60FA5">
      <w:pPr>
        <w:widowControl/>
        <w:jc w:val="left"/>
        <w:rPr>
          <w:rFonts w:hint="eastAsia"/>
        </w:rPr>
      </w:pPr>
    </w:p>
    <w:p w14:paraId="3207BE5F" w14:textId="77777777" w:rsidR="00B60FA5" w:rsidRDefault="00B60FA5" w:rsidP="00B60FA5">
      <w:pPr>
        <w:widowControl/>
        <w:jc w:val="left"/>
        <w:rPr>
          <w:rFonts w:hint="eastAsia"/>
        </w:rPr>
      </w:pPr>
    </w:p>
    <w:p w14:paraId="3BAEED6F" w14:textId="77777777" w:rsidR="00B60FA5" w:rsidRDefault="00B60FA5" w:rsidP="00B60FA5">
      <w:pPr>
        <w:widowControl/>
        <w:jc w:val="left"/>
        <w:rPr>
          <w:rFonts w:hint="eastAsia"/>
        </w:rPr>
      </w:pPr>
    </w:p>
    <w:p w14:paraId="2AF22D61" w14:textId="77777777" w:rsidR="00B60FA5" w:rsidRDefault="00B60FA5" w:rsidP="00B60FA5">
      <w:pPr>
        <w:widowControl/>
        <w:jc w:val="left"/>
        <w:rPr>
          <w:rFonts w:hint="eastAsia"/>
        </w:rPr>
      </w:pPr>
    </w:p>
    <w:p w14:paraId="16B20F61" w14:textId="77777777" w:rsidR="00B60FA5" w:rsidRDefault="00B60FA5" w:rsidP="00B60FA5">
      <w:pPr>
        <w:widowControl/>
        <w:jc w:val="left"/>
        <w:rPr>
          <w:rFonts w:hint="eastAsia"/>
        </w:rPr>
      </w:pPr>
    </w:p>
    <w:p w14:paraId="762958E9" w14:textId="77777777" w:rsidR="00B60FA5" w:rsidRDefault="00B60FA5" w:rsidP="00B60FA5">
      <w:pPr>
        <w:widowControl/>
        <w:jc w:val="left"/>
        <w:rPr>
          <w:rFonts w:hint="eastAsia"/>
        </w:rPr>
      </w:pPr>
    </w:p>
    <w:p w14:paraId="097DD616" w14:textId="77777777" w:rsidR="00B60FA5" w:rsidRDefault="00B60FA5" w:rsidP="00B60FA5">
      <w:pPr>
        <w:widowControl/>
        <w:jc w:val="left"/>
        <w:rPr>
          <w:rFonts w:hint="eastAsia"/>
        </w:rPr>
      </w:pPr>
    </w:p>
    <w:p w14:paraId="566DC0ED" w14:textId="70932890" w:rsidR="00B60FA5" w:rsidRDefault="00B60FA5" w:rsidP="00B60FA5">
      <w:pPr>
        <w:widowControl/>
        <w:jc w:val="left"/>
        <w:rPr>
          <w:rFonts w:hint="eastAsia"/>
        </w:rPr>
      </w:pPr>
    </w:p>
    <w:p w14:paraId="4E006066" w14:textId="02B923C0" w:rsidR="00B60FA5" w:rsidRDefault="00B60FA5" w:rsidP="00B60FA5">
      <w:pPr>
        <w:widowControl/>
        <w:jc w:val="left"/>
        <w:rPr>
          <w:rFonts w:hint="eastAsia"/>
        </w:rPr>
      </w:pPr>
    </w:p>
    <w:p w14:paraId="496A9CA9" w14:textId="58881F83" w:rsidR="00B60FA5" w:rsidRDefault="004C5A51" w:rsidP="00B60FA5">
      <w:pPr>
        <w:widowControl/>
        <w:jc w:val="left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F942F84" wp14:editId="325888E9">
            <wp:simplePos x="0" y="0"/>
            <wp:positionH relativeFrom="page">
              <wp:posOffset>5928995</wp:posOffset>
            </wp:positionH>
            <wp:positionV relativeFrom="paragraph">
              <wp:posOffset>117793</wp:posOffset>
            </wp:positionV>
            <wp:extent cx="1476010" cy="1323975"/>
            <wp:effectExtent l="0" t="0" r="0" b="0"/>
            <wp:wrapNone/>
            <wp:docPr id="13420355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03554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01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E7146E" w14:textId="51CDF8E4" w:rsidR="00B60FA5" w:rsidRDefault="00B60FA5" w:rsidP="00B60FA5">
      <w:pPr>
        <w:widowControl/>
        <w:jc w:val="left"/>
        <w:rPr>
          <w:rFonts w:hint="eastAsia"/>
        </w:rPr>
      </w:pPr>
    </w:p>
    <w:p w14:paraId="377B32EA" w14:textId="12A85A0B" w:rsidR="00B60FA5" w:rsidRDefault="00B60FA5" w:rsidP="00B60FA5">
      <w:pPr>
        <w:widowControl/>
        <w:jc w:val="left"/>
        <w:rPr>
          <w:rFonts w:hint="eastAsia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主检医师：王某某</w:t>
      </w:r>
    </w:p>
    <w:p w14:paraId="76A1141F" w14:textId="6A0CB52F" w:rsidR="00B60FA5" w:rsidRDefault="00B60FA5" w:rsidP="00B60FA5">
      <w:pPr>
        <w:widowControl/>
        <w:jc w:val="left"/>
        <w:rPr>
          <w:rFonts w:hint="eastAsia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审核医生：李某某</w:t>
      </w:r>
    </w:p>
    <w:p w14:paraId="12D6D6FD" w14:textId="33E4BEB5" w:rsidR="007912CB" w:rsidRDefault="00B60FA5" w:rsidP="00B60FA5">
      <w:pPr>
        <w:widowControl/>
        <w:jc w:val="left"/>
        <w:rPr>
          <w:rFonts w:hint="eastAsia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2025年04月08日</w:t>
      </w:r>
    </w:p>
    <w:p w14:paraId="6974EC8F" w14:textId="77777777" w:rsidR="007912CB" w:rsidRDefault="007912CB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2CDF2E6F" w14:textId="77777777" w:rsidR="00FF0B37" w:rsidRPr="00FF0B37" w:rsidRDefault="00FF0B37" w:rsidP="00FF0B37">
      <w:pPr>
        <w:widowControl/>
        <w:jc w:val="left"/>
        <w:rPr>
          <w:rFonts w:hint="eastAsia"/>
          <w:b/>
          <w:bCs/>
        </w:rPr>
      </w:pPr>
      <w:r w:rsidRPr="00FF0B37">
        <w:rPr>
          <w:b/>
          <w:bCs/>
        </w:rPr>
        <w:lastRenderedPageBreak/>
        <w:t>【体检结果】</w:t>
      </w:r>
    </w:p>
    <w:tbl>
      <w:tblPr>
        <w:tblW w:w="8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31"/>
        <w:gridCol w:w="1303"/>
        <w:gridCol w:w="1940"/>
        <w:gridCol w:w="1715"/>
        <w:gridCol w:w="840"/>
      </w:tblGrid>
      <w:tr w:rsidR="00FF0B37" w:rsidRPr="00FF0B37" w14:paraId="276246EE" w14:textId="77777777" w:rsidTr="00FF0B37">
        <w:tc>
          <w:tcPr>
            <w:tcW w:w="8529" w:type="dxa"/>
            <w:gridSpan w:val="5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905322B" w14:textId="0928A65E" w:rsidR="00FF0B37" w:rsidRPr="00FF0B37" w:rsidRDefault="00FF0B37" w:rsidP="00FF0B37">
            <w:pPr>
              <w:widowControl/>
              <w:jc w:val="left"/>
              <w:rPr>
                <w:rFonts w:hint="eastAsia"/>
                <w:b/>
                <w:sz w:val="32"/>
                <w:szCs w:val="32"/>
              </w:rPr>
            </w:pPr>
            <w:r w:rsidRPr="00FF0B37">
              <w:rPr>
                <w:b/>
                <w:sz w:val="32"/>
                <w:szCs w:val="32"/>
              </w:rPr>
              <w:t>一般</w:t>
            </w:r>
            <w:r w:rsidR="008A769B">
              <w:rPr>
                <w:rFonts w:hint="eastAsia"/>
                <w:b/>
                <w:sz w:val="32"/>
                <w:szCs w:val="32"/>
              </w:rPr>
              <w:t>检查</w:t>
            </w:r>
          </w:p>
        </w:tc>
      </w:tr>
      <w:tr w:rsidR="00FF0B37" w:rsidRPr="00FF0B37" w14:paraId="35A7ABDC" w14:textId="77777777" w:rsidTr="00FF0B37">
        <w:tc>
          <w:tcPr>
            <w:tcW w:w="273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C2D69B"/>
            <w:hideMark/>
          </w:tcPr>
          <w:p w14:paraId="0047F1DB" w14:textId="77777777" w:rsidR="00FF0B37" w:rsidRPr="00FF0B37" w:rsidRDefault="00FF0B37" w:rsidP="00FF0B37">
            <w:pPr>
              <w:widowControl/>
              <w:jc w:val="left"/>
              <w:rPr>
                <w:rFonts w:hint="eastAsia"/>
                <w:b/>
              </w:rPr>
            </w:pPr>
            <w:r w:rsidRPr="00FF0B37">
              <w:rPr>
                <w:b/>
              </w:rPr>
              <w:t>项目名称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C2D69B"/>
            <w:hideMark/>
          </w:tcPr>
          <w:p w14:paraId="6316066B" w14:textId="77777777" w:rsidR="00FF0B37" w:rsidRPr="00FF0B37" w:rsidRDefault="00FF0B37" w:rsidP="00FF0B37">
            <w:pPr>
              <w:widowControl/>
              <w:jc w:val="left"/>
              <w:rPr>
                <w:rFonts w:hint="eastAsia"/>
                <w:b/>
              </w:rPr>
            </w:pPr>
            <w:r w:rsidRPr="00FF0B37">
              <w:rPr>
                <w:b/>
              </w:rPr>
              <w:t>检查结果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C2D69B"/>
            <w:hideMark/>
          </w:tcPr>
          <w:p w14:paraId="5F0128FD" w14:textId="77777777" w:rsidR="00FF0B37" w:rsidRPr="00FF0B37" w:rsidRDefault="00FF0B37" w:rsidP="00FF0B37">
            <w:pPr>
              <w:widowControl/>
              <w:jc w:val="left"/>
              <w:rPr>
                <w:rFonts w:hint="eastAsia"/>
                <w:b/>
              </w:rPr>
            </w:pPr>
            <w:r w:rsidRPr="00FF0B37">
              <w:rPr>
                <w:b/>
              </w:rPr>
              <w:t>单位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C2D69B"/>
            <w:hideMark/>
          </w:tcPr>
          <w:p w14:paraId="4A8E4C46" w14:textId="77777777" w:rsidR="00FF0B37" w:rsidRPr="00FF0B37" w:rsidRDefault="00FF0B37" w:rsidP="00FF0B37">
            <w:pPr>
              <w:widowControl/>
              <w:jc w:val="left"/>
              <w:rPr>
                <w:rFonts w:hint="eastAsia"/>
                <w:b/>
              </w:rPr>
            </w:pPr>
            <w:r w:rsidRPr="00FF0B37">
              <w:rPr>
                <w:b/>
              </w:rPr>
              <w:t>参考范围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C2D69B"/>
            <w:hideMark/>
          </w:tcPr>
          <w:p w14:paraId="5010F584" w14:textId="77777777" w:rsidR="00FF0B37" w:rsidRPr="00FF0B37" w:rsidRDefault="00FF0B37" w:rsidP="00FF0B37">
            <w:pPr>
              <w:widowControl/>
              <w:jc w:val="left"/>
              <w:rPr>
                <w:rFonts w:hint="eastAsia"/>
                <w:b/>
              </w:rPr>
            </w:pPr>
            <w:r w:rsidRPr="00FF0B37">
              <w:rPr>
                <w:b/>
              </w:rPr>
              <w:t>提示</w:t>
            </w:r>
          </w:p>
        </w:tc>
      </w:tr>
      <w:tr w:rsidR="00FF0B37" w:rsidRPr="00FF0B37" w14:paraId="2855512B" w14:textId="77777777" w:rsidTr="00FF0B37">
        <w:tc>
          <w:tcPr>
            <w:tcW w:w="273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C78E7C4" w14:textId="77777777" w:rsidR="00FF0B37" w:rsidRPr="00FF0B37" w:rsidRDefault="00FF0B37" w:rsidP="00FF0B37">
            <w:pPr>
              <w:widowControl/>
              <w:jc w:val="left"/>
              <w:rPr>
                <w:rFonts w:hint="eastAsia"/>
              </w:rPr>
            </w:pPr>
            <w:r w:rsidRPr="00FF0B37">
              <w:t>身高</w:t>
            </w:r>
          </w:p>
        </w:tc>
        <w:tc>
          <w:tcPr>
            <w:tcW w:w="130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5604A08" w14:textId="77777777" w:rsidR="00FF0B37" w:rsidRPr="00FF0B37" w:rsidRDefault="00FF0B37" w:rsidP="00FF0B37">
            <w:pPr>
              <w:widowControl/>
              <w:jc w:val="left"/>
              <w:rPr>
                <w:rFonts w:hint="eastAsia"/>
              </w:rPr>
            </w:pPr>
            <w:r w:rsidRPr="00FF0B37">
              <w:t>174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A04EA41" w14:textId="77777777" w:rsidR="00FF0B37" w:rsidRPr="00FF0B37" w:rsidRDefault="00FF0B37" w:rsidP="00FF0B37">
            <w:pPr>
              <w:widowControl/>
              <w:jc w:val="left"/>
              <w:rPr>
                <w:rFonts w:hint="eastAsia"/>
              </w:rPr>
            </w:pPr>
            <w:r w:rsidRPr="00FF0B37">
              <w:t>cm</w:t>
            </w:r>
          </w:p>
        </w:tc>
        <w:tc>
          <w:tcPr>
            <w:tcW w:w="171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499B6ED1" w14:textId="77777777" w:rsidR="00FF0B37" w:rsidRPr="00FF0B37" w:rsidRDefault="00FF0B37" w:rsidP="00FF0B37">
            <w:pPr>
              <w:widowControl/>
              <w:jc w:val="left"/>
              <w:rPr>
                <w:rFonts w:hint="eastAsia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6AF73266" w14:textId="77777777" w:rsidR="00FF0B37" w:rsidRPr="00FF0B37" w:rsidRDefault="00FF0B37" w:rsidP="00FF0B37">
            <w:pPr>
              <w:widowControl/>
              <w:jc w:val="left"/>
              <w:rPr>
                <w:rFonts w:hint="eastAsia"/>
              </w:rPr>
            </w:pPr>
          </w:p>
        </w:tc>
      </w:tr>
      <w:tr w:rsidR="00FF0B37" w:rsidRPr="00FF0B37" w14:paraId="47D203D1" w14:textId="77777777" w:rsidTr="00FF0B37">
        <w:trPr>
          <w:trHeight w:val="90"/>
        </w:trPr>
        <w:tc>
          <w:tcPr>
            <w:tcW w:w="27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C17977D" w14:textId="77777777" w:rsidR="00FF0B37" w:rsidRPr="00FF0B37" w:rsidRDefault="00FF0B37" w:rsidP="00FF0B37">
            <w:pPr>
              <w:widowControl/>
              <w:jc w:val="left"/>
              <w:rPr>
                <w:rFonts w:hint="eastAsia"/>
              </w:rPr>
            </w:pPr>
            <w:r w:rsidRPr="00FF0B37">
              <w:t>体重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01B9171" w14:textId="77777777" w:rsidR="00FF0B37" w:rsidRPr="00FF0B37" w:rsidRDefault="00FF0B37" w:rsidP="00FF0B37">
            <w:pPr>
              <w:widowControl/>
              <w:jc w:val="left"/>
              <w:rPr>
                <w:rFonts w:hint="eastAsia"/>
              </w:rPr>
            </w:pPr>
            <w:r w:rsidRPr="00FF0B37">
              <w:t>82.5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CA77FC8" w14:textId="77777777" w:rsidR="00FF0B37" w:rsidRPr="00FF0B37" w:rsidRDefault="00FF0B37" w:rsidP="00FF0B37">
            <w:pPr>
              <w:widowControl/>
              <w:jc w:val="left"/>
              <w:rPr>
                <w:rFonts w:hint="eastAsia"/>
              </w:rPr>
            </w:pPr>
            <w:r w:rsidRPr="00FF0B37">
              <w:t>kg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DDEC6D" w14:textId="77777777" w:rsidR="00FF0B37" w:rsidRPr="00FF0B37" w:rsidRDefault="00FF0B37" w:rsidP="00FF0B37">
            <w:pPr>
              <w:widowControl/>
              <w:jc w:val="left"/>
              <w:rPr>
                <w:rFonts w:hint="eastAsi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C40A75" w14:textId="77777777" w:rsidR="00FF0B37" w:rsidRPr="00FF0B37" w:rsidRDefault="00FF0B37" w:rsidP="00FF0B37">
            <w:pPr>
              <w:widowControl/>
              <w:jc w:val="left"/>
              <w:rPr>
                <w:rFonts w:hint="eastAsia"/>
              </w:rPr>
            </w:pPr>
          </w:p>
        </w:tc>
      </w:tr>
      <w:tr w:rsidR="00FF0B37" w:rsidRPr="00FF0B37" w14:paraId="5703B3C2" w14:textId="77777777" w:rsidTr="00FF0B37">
        <w:tc>
          <w:tcPr>
            <w:tcW w:w="27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EE9568B" w14:textId="77777777" w:rsidR="00FF0B37" w:rsidRPr="00FF0B37" w:rsidRDefault="00FF0B37" w:rsidP="00FF0B37">
            <w:pPr>
              <w:widowControl/>
              <w:jc w:val="left"/>
              <w:rPr>
                <w:rFonts w:hint="eastAsia"/>
              </w:rPr>
            </w:pPr>
            <w:r w:rsidRPr="00FF0B37">
              <w:t>BMI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8AA08BC" w14:textId="77777777" w:rsidR="00FF0B37" w:rsidRPr="00FF0B37" w:rsidRDefault="00FF0B37" w:rsidP="00FF0B37">
            <w:pPr>
              <w:widowControl/>
              <w:jc w:val="left"/>
              <w:rPr>
                <w:rFonts w:hint="eastAsia"/>
              </w:rPr>
            </w:pPr>
            <w:r w:rsidRPr="00FF0B37">
              <w:t>27.1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E1DDFE6" w14:textId="77777777" w:rsidR="00FF0B37" w:rsidRPr="00FF0B37" w:rsidRDefault="00FF0B37" w:rsidP="00FF0B37">
            <w:pPr>
              <w:widowControl/>
              <w:jc w:val="left"/>
              <w:rPr>
                <w:rFonts w:hint="eastAsia"/>
              </w:rPr>
            </w:pPr>
            <w:r w:rsidRPr="00FF0B37">
              <w:rPr>
                <w:rFonts w:hint="eastAsia"/>
              </w:rPr>
              <w:t>k</w:t>
            </w:r>
            <w:r w:rsidRPr="00FF0B37">
              <w:t>g/m²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235EF6" w14:textId="77777777" w:rsidR="00FF0B37" w:rsidRPr="00FF0B37" w:rsidRDefault="00FF0B37" w:rsidP="00FF0B37">
            <w:pPr>
              <w:widowControl/>
              <w:jc w:val="left"/>
              <w:rPr>
                <w:rFonts w:hint="eastAsi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FEC620" w14:textId="77777777" w:rsidR="00FF0B37" w:rsidRPr="00FF0B37" w:rsidRDefault="00FF0B37" w:rsidP="00FF0B37">
            <w:pPr>
              <w:widowControl/>
              <w:jc w:val="left"/>
              <w:rPr>
                <w:rFonts w:hint="eastAsia"/>
              </w:rPr>
            </w:pPr>
          </w:p>
        </w:tc>
      </w:tr>
      <w:tr w:rsidR="00FF0B37" w:rsidRPr="00FF0B37" w14:paraId="3BBFACF1" w14:textId="77777777" w:rsidTr="00FF0B37">
        <w:tc>
          <w:tcPr>
            <w:tcW w:w="27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413F62A" w14:textId="77777777" w:rsidR="00FF0B37" w:rsidRPr="00FF0B37" w:rsidRDefault="00FF0B37" w:rsidP="00FF0B37">
            <w:pPr>
              <w:widowControl/>
              <w:jc w:val="left"/>
              <w:rPr>
                <w:rFonts w:hint="eastAsia"/>
              </w:rPr>
            </w:pPr>
            <w:r w:rsidRPr="00FF0B37">
              <w:t>收缩压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CD7772F" w14:textId="77777777" w:rsidR="00FF0B37" w:rsidRPr="00FF0B37" w:rsidRDefault="00FF0B37" w:rsidP="00FF0B37">
            <w:pPr>
              <w:widowControl/>
              <w:jc w:val="left"/>
              <w:rPr>
                <w:rFonts w:hint="eastAsia"/>
              </w:rPr>
            </w:pPr>
            <w:r w:rsidRPr="00FF0B37">
              <w:t>131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1041C52" w14:textId="77777777" w:rsidR="00FF0B37" w:rsidRPr="00FF0B37" w:rsidRDefault="00FF0B37" w:rsidP="00FF0B37">
            <w:pPr>
              <w:widowControl/>
              <w:jc w:val="left"/>
              <w:rPr>
                <w:rFonts w:hint="eastAsia"/>
              </w:rPr>
            </w:pPr>
            <w:r w:rsidRPr="00FF0B37">
              <w:t>mmHg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5BF2BE4" w14:textId="77777777" w:rsidR="00FF0B37" w:rsidRPr="00FF0B37" w:rsidRDefault="00FF0B37" w:rsidP="00FF0B37">
            <w:pPr>
              <w:widowControl/>
              <w:jc w:val="left"/>
              <w:rPr>
                <w:rFonts w:hint="eastAsia"/>
              </w:rPr>
            </w:pPr>
            <w:r w:rsidRPr="00FF0B37">
              <w:t>&lt; 140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0382D9" w14:textId="77777777" w:rsidR="00FF0B37" w:rsidRPr="00FF0B37" w:rsidRDefault="00FF0B37" w:rsidP="00FF0B37">
            <w:pPr>
              <w:widowControl/>
              <w:jc w:val="left"/>
              <w:rPr>
                <w:rFonts w:hint="eastAsia"/>
              </w:rPr>
            </w:pPr>
          </w:p>
        </w:tc>
      </w:tr>
      <w:tr w:rsidR="00FF0B37" w:rsidRPr="00FF0B37" w14:paraId="782A995E" w14:textId="77777777" w:rsidTr="00FF0B37">
        <w:tc>
          <w:tcPr>
            <w:tcW w:w="27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35A5D23" w14:textId="77777777" w:rsidR="00FF0B37" w:rsidRPr="00FF0B37" w:rsidRDefault="00FF0B37" w:rsidP="00FF0B37">
            <w:pPr>
              <w:widowControl/>
              <w:jc w:val="left"/>
              <w:rPr>
                <w:rFonts w:hint="eastAsia"/>
              </w:rPr>
            </w:pPr>
            <w:r w:rsidRPr="00FF0B37">
              <w:t>舒张压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CB3DB68" w14:textId="77777777" w:rsidR="00FF0B37" w:rsidRPr="00FF0B37" w:rsidRDefault="00FF0B37" w:rsidP="00FF0B37">
            <w:pPr>
              <w:widowControl/>
              <w:jc w:val="left"/>
              <w:rPr>
                <w:rFonts w:hint="eastAsia"/>
              </w:rPr>
            </w:pPr>
            <w:r w:rsidRPr="00FF0B37">
              <w:t>82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AF520DD" w14:textId="77777777" w:rsidR="00FF0B37" w:rsidRPr="00FF0B37" w:rsidRDefault="00FF0B37" w:rsidP="00FF0B37">
            <w:pPr>
              <w:widowControl/>
              <w:jc w:val="left"/>
              <w:rPr>
                <w:rFonts w:hint="eastAsia"/>
              </w:rPr>
            </w:pPr>
            <w:r w:rsidRPr="00FF0B37">
              <w:t>mmHg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8FA9055" w14:textId="77777777" w:rsidR="00FF0B37" w:rsidRPr="00FF0B37" w:rsidRDefault="00FF0B37" w:rsidP="00FF0B37">
            <w:pPr>
              <w:widowControl/>
              <w:jc w:val="left"/>
              <w:rPr>
                <w:rFonts w:hint="eastAsia"/>
              </w:rPr>
            </w:pPr>
            <w:r w:rsidRPr="00FF0B37">
              <w:t>&lt; 90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7FE2BF" w14:textId="77777777" w:rsidR="00FF0B37" w:rsidRPr="00FF0B37" w:rsidRDefault="00FF0B37" w:rsidP="00FF0B37">
            <w:pPr>
              <w:widowControl/>
              <w:jc w:val="left"/>
              <w:rPr>
                <w:rFonts w:hint="eastAsia"/>
              </w:rPr>
            </w:pPr>
          </w:p>
        </w:tc>
      </w:tr>
      <w:tr w:rsidR="00FF0B37" w:rsidRPr="00FF0B37" w14:paraId="6AC7E272" w14:textId="77777777" w:rsidTr="00FF0B37">
        <w:tc>
          <w:tcPr>
            <w:tcW w:w="852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54A9F24" w14:textId="77777777" w:rsidR="00FF0B37" w:rsidRPr="00FF0B37" w:rsidRDefault="00FF0B37" w:rsidP="00FF0B37">
            <w:pPr>
              <w:widowControl/>
              <w:jc w:val="left"/>
              <w:rPr>
                <w:rFonts w:hint="eastAsia"/>
                <w:b/>
              </w:rPr>
            </w:pPr>
            <w:r w:rsidRPr="00FF0B37">
              <w:rPr>
                <w:b/>
              </w:rPr>
              <w:t>小结：未见异常</w:t>
            </w:r>
          </w:p>
        </w:tc>
      </w:tr>
      <w:tr w:rsidR="00FF0B37" w:rsidRPr="00FF0B37" w14:paraId="5D1807C5" w14:textId="77777777" w:rsidTr="00FF0B37">
        <w:tc>
          <w:tcPr>
            <w:tcW w:w="8529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14:paraId="7017D374" w14:textId="5702DF47" w:rsidR="00FF0B37" w:rsidRPr="00FF0B37" w:rsidRDefault="00FF0B37" w:rsidP="00FF0B37">
            <w:pPr>
              <w:widowControl/>
              <w:ind w:firstLineChars="2000" w:firstLine="4200"/>
              <w:jc w:val="left"/>
              <w:rPr>
                <w:rFonts w:hint="eastAsia"/>
                <w:b/>
              </w:rPr>
            </w:pPr>
            <w:r w:rsidRPr="00FF0B37">
              <w:rPr>
                <w:b/>
              </w:rPr>
              <w:t>检查者：孙嘉骏</w:t>
            </w:r>
            <w:r>
              <w:rPr>
                <w:rFonts w:hint="eastAsia"/>
                <w:b/>
              </w:rPr>
              <w:t xml:space="preserve">       </w:t>
            </w:r>
            <w:r w:rsidRPr="00FF0B37">
              <w:rPr>
                <w:b/>
              </w:rPr>
              <w:t>日期：2025-03-28</w:t>
            </w:r>
          </w:p>
        </w:tc>
      </w:tr>
      <w:tr w:rsidR="00FF0B37" w:rsidRPr="00FF0B37" w14:paraId="4FA7A086" w14:textId="77777777" w:rsidTr="00FF0B37">
        <w:tc>
          <w:tcPr>
            <w:tcW w:w="8529" w:type="dxa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459AF52" w14:textId="77777777" w:rsidR="00FF0B37" w:rsidRPr="00FF0B37" w:rsidRDefault="00FF0B37" w:rsidP="00FF0B37">
            <w:pPr>
              <w:widowControl/>
              <w:jc w:val="left"/>
              <w:rPr>
                <w:rFonts w:hint="eastAsia"/>
                <w:b/>
              </w:rPr>
            </w:pPr>
          </w:p>
        </w:tc>
      </w:tr>
    </w:tbl>
    <w:p w14:paraId="7DEEE981" w14:textId="77777777" w:rsidR="00FF0B37" w:rsidRPr="00FF0B37" w:rsidRDefault="00FF0B37" w:rsidP="00FF0B37">
      <w:pPr>
        <w:widowControl/>
        <w:jc w:val="left"/>
        <w:rPr>
          <w:rFonts w:hint="eastAsia"/>
          <w:b/>
          <w:bCs/>
        </w:rPr>
      </w:pPr>
      <w:r w:rsidRPr="00FF0B37">
        <w:rPr>
          <w:b/>
          <w:bCs/>
        </w:rPr>
        <w:t xml:space="preserve"> </w:t>
      </w:r>
    </w:p>
    <w:tbl>
      <w:tblPr>
        <w:tblW w:w="8558" w:type="dxa"/>
        <w:tblInd w:w="-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9"/>
        <w:gridCol w:w="6239"/>
      </w:tblGrid>
      <w:tr w:rsidR="00FF0B37" w:rsidRPr="00FF0B37" w14:paraId="59C469FE" w14:textId="77777777" w:rsidTr="00FF0B37">
        <w:tc>
          <w:tcPr>
            <w:tcW w:w="8529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180EB01" w14:textId="77777777" w:rsidR="00FF0B37" w:rsidRPr="00FF0B37" w:rsidRDefault="00FF0B37" w:rsidP="00FF0B37">
            <w:pPr>
              <w:widowControl/>
              <w:jc w:val="left"/>
              <w:rPr>
                <w:rFonts w:hint="eastAsia"/>
                <w:b/>
              </w:rPr>
            </w:pPr>
            <w:r w:rsidRPr="00FF0B37">
              <w:rPr>
                <w:b/>
                <w:sz w:val="32"/>
                <w:szCs w:val="32"/>
              </w:rPr>
              <w:t>内科</w:t>
            </w:r>
          </w:p>
        </w:tc>
      </w:tr>
      <w:tr w:rsidR="00FF0B37" w:rsidRPr="00FF0B37" w14:paraId="442CD4D0" w14:textId="77777777" w:rsidTr="00FF0B37">
        <w:trPr>
          <w:trHeight w:val="90"/>
        </w:trPr>
        <w:tc>
          <w:tcPr>
            <w:tcW w:w="231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C2D69B"/>
            <w:hideMark/>
          </w:tcPr>
          <w:p w14:paraId="5F230CF0" w14:textId="77777777" w:rsidR="00FF0B37" w:rsidRPr="00FF0B37" w:rsidRDefault="00FF0B37" w:rsidP="00FF0B37">
            <w:pPr>
              <w:widowControl/>
              <w:jc w:val="left"/>
              <w:rPr>
                <w:rFonts w:hint="eastAsia"/>
                <w:b/>
              </w:rPr>
            </w:pPr>
            <w:r w:rsidRPr="00FF0B37">
              <w:rPr>
                <w:b/>
              </w:rPr>
              <w:t>项目名称</w:t>
            </w:r>
          </w:p>
        </w:tc>
        <w:tc>
          <w:tcPr>
            <w:tcW w:w="621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C2D69B"/>
            <w:hideMark/>
          </w:tcPr>
          <w:p w14:paraId="5EB440F5" w14:textId="77777777" w:rsidR="00FF0B37" w:rsidRPr="00FF0B37" w:rsidRDefault="00FF0B37" w:rsidP="00FF0B37">
            <w:pPr>
              <w:widowControl/>
              <w:jc w:val="left"/>
              <w:rPr>
                <w:rFonts w:hint="eastAsia"/>
                <w:b/>
              </w:rPr>
            </w:pPr>
            <w:r w:rsidRPr="00FF0B37">
              <w:rPr>
                <w:b/>
              </w:rPr>
              <w:t>检查结果</w:t>
            </w:r>
          </w:p>
        </w:tc>
      </w:tr>
      <w:tr w:rsidR="00FF0B37" w:rsidRPr="00FF0B37" w14:paraId="1F0AAA91" w14:textId="77777777" w:rsidTr="00FF0B37">
        <w:trPr>
          <w:trHeight w:val="90"/>
        </w:trPr>
        <w:tc>
          <w:tcPr>
            <w:tcW w:w="23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6ED194A" w14:textId="77777777" w:rsidR="00FF0B37" w:rsidRPr="00FF0B37" w:rsidRDefault="00FF0B37" w:rsidP="00FF0B37">
            <w:pPr>
              <w:widowControl/>
              <w:jc w:val="left"/>
              <w:rPr>
                <w:rFonts w:hint="eastAsia"/>
              </w:rPr>
            </w:pPr>
            <w:r w:rsidRPr="00FF0B37">
              <w:t xml:space="preserve">既往史                                         </w:t>
            </w:r>
          </w:p>
        </w:tc>
        <w:tc>
          <w:tcPr>
            <w:tcW w:w="621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0EFEAAC" w14:textId="77777777" w:rsidR="00FF0B37" w:rsidRPr="00FF0B37" w:rsidRDefault="00FF0B37" w:rsidP="00FF0B37">
            <w:pPr>
              <w:widowControl/>
              <w:jc w:val="left"/>
              <w:rPr>
                <w:rFonts w:hint="eastAsia"/>
              </w:rPr>
            </w:pPr>
            <w:r w:rsidRPr="00FF0B37">
              <w:t>心脏支架6个，颈部支架1个，高血压多年。</w:t>
            </w:r>
          </w:p>
        </w:tc>
      </w:tr>
      <w:tr w:rsidR="00FF0B37" w:rsidRPr="00FF0B37" w14:paraId="5966B599" w14:textId="77777777" w:rsidTr="00FF0B37">
        <w:trPr>
          <w:trHeight w:val="90"/>
        </w:trPr>
        <w:tc>
          <w:tcPr>
            <w:tcW w:w="231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73E4D98" w14:textId="77777777" w:rsidR="00FF0B37" w:rsidRPr="00FF0B37" w:rsidRDefault="00FF0B37" w:rsidP="00FF0B37">
            <w:pPr>
              <w:widowControl/>
              <w:jc w:val="left"/>
              <w:rPr>
                <w:rFonts w:hint="eastAsia"/>
              </w:rPr>
            </w:pPr>
            <w:r w:rsidRPr="00FF0B37">
              <w:t>个人史</w:t>
            </w:r>
          </w:p>
        </w:tc>
        <w:tc>
          <w:tcPr>
            <w:tcW w:w="621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C33C704" w14:textId="77777777" w:rsidR="00FF0B37" w:rsidRPr="00FF0B37" w:rsidRDefault="00FF0B37" w:rsidP="00FF0B37">
            <w:pPr>
              <w:widowControl/>
              <w:jc w:val="left"/>
              <w:rPr>
                <w:rFonts w:hint="eastAsia"/>
              </w:rPr>
            </w:pPr>
            <w:r w:rsidRPr="00FF0B37">
              <w:t>吸烟饮酒多年</w:t>
            </w:r>
          </w:p>
        </w:tc>
      </w:tr>
      <w:tr w:rsidR="00FF0B37" w:rsidRPr="00FF0B37" w14:paraId="3716338C" w14:textId="77777777" w:rsidTr="00FF0B37"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451A3EB" w14:textId="77777777" w:rsidR="00FF0B37" w:rsidRPr="00FF0B37" w:rsidRDefault="00FF0B37" w:rsidP="00FF0B37">
            <w:pPr>
              <w:widowControl/>
              <w:jc w:val="left"/>
              <w:rPr>
                <w:rFonts w:hint="eastAsia"/>
              </w:rPr>
            </w:pPr>
            <w:r w:rsidRPr="00FF0B37">
              <w:t xml:space="preserve">心率                                          </w:t>
            </w:r>
          </w:p>
        </w:tc>
        <w:tc>
          <w:tcPr>
            <w:tcW w:w="62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B0A5971" w14:textId="77777777" w:rsidR="00FF0B37" w:rsidRPr="00FF0B37" w:rsidRDefault="00FF0B37" w:rsidP="00FF0B37">
            <w:pPr>
              <w:widowControl/>
              <w:jc w:val="left"/>
              <w:rPr>
                <w:rFonts w:hint="eastAsia"/>
              </w:rPr>
            </w:pPr>
            <w:r w:rsidRPr="00FF0B37">
              <w:t>56次/分</w:t>
            </w:r>
          </w:p>
        </w:tc>
      </w:tr>
      <w:tr w:rsidR="00FF0B37" w:rsidRPr="00FF0B37" w14:paraId="3D087BA7" w14:textId="77777777" w:rsidTr="00FF0B37"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9C4401F" w14:textId="77777777" w:rsidR="00FF0B37" w:rsidRPr="00FF0B37" w:rsidRDefault="00FF0B37" w:rsidP="00FF0B37">
            <w:pPr>
              <w:widowControl/>
              <w:jc w:val="left"/>
              <w:rPr>
                <w:rFonts w:hint="eastAsia"/>
              </w:rPr>
            </w:pPr>
            <w:r w:rsidRPr="00FF0B37">
              <w:t>心律</w:t>
            </w:r>
          </w:p>
        </w:tc>
        <w:tc>
          <w:tcPr>
            <w:tcW w:w="62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DCE34B" w14:textId="77777777" w:rsidR="00FF0B37" w:rsidRPr="00FF0B37" w:rsidRDefault="00FF0B37" w:rsidP="00FF0B37">
            <w:pPr>
              <w:widowControl/>
              <w:jc w:val="left"/>
              <w:rPr>
                <w:rFonts w:hint="eastAsia"/>
              </w:rPr>
            </w:pPr>
            <w:r w:rsidRPr="00FF0B37">
              <w:t>齐</w:t>
            </w:r>
          </w:p>
        </w:tc>
      </w:tr>
      <w:tr w:rsidR="00FF0B37" w:rsidRPr="00FF0B37" w14:paraId="2F262027" w14:textId="77777777" w:rsidTr="00FF0B37"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97C937B" w14:textId="77777777" w:rsidR="00FF0B37" w:rsidRPr="00FF0B37" w:rsidRDefault="00FF0B37" w:rsidP="00FF0B37">
            <w:pPr>
              <w:widowControl/>
              <w:jc w:val="left"/>
              <w:rPr>
                <w:rFonts w:hint="eastAsia"/>
              </w:rPr>
            </w:pPr>
            <w:r w:rsidRPr="00FF0B37">
              <w:t>心音</w:t>
            </w:r>
          </w:p>
        </w:tc>
        <w:tc>
          <w:tcPr>
            <w:tcW w:w="62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32990C" w14:textId="77777777" w:rsidR="00FF0B37" w:rsidRPr="00FF0B37" w:rsidRDefault="00FF0B37" w:rsidP="00FF0B37">
            <w:pPr>
              <w:widowControl/>
              <w:jc w:val="left"/>
              <w:rPr>
                <w:rFonts w:hint="eastAsia"/>
              </w:rPr>
            </w:pPr>
            <w:r w:rsidRPr="00FF0B37">
              <w:t>未见杂音</w:t>
            </w:r>
          </w:p>
        </w:tc>
      </w:tr>
      <w:tr w:rsidR="00FF0B37" w:rsidRPr="00FF0B37" w14:paraId="28982266" w14:textId="77777777" w:rsidTr="00FF0B37"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4AC33E2" w14:textId="77777777" w:rsidR="00FF0B37" w:rsidRPr="00FF0B37" w:rsidRDefault="00FF0B37" w:rsidP="00FF0B37">
            <w:pPr>
              <w:widowControl/>
              <w:jc w:val="left"/>
              <w:rPr>
                <w:rFonts w:hint="eastAsia"/>
              </w:rPr>
            </w:pPr>
            <w:r w:rsidRPr="00FF0B37">
              <w:t>肺脏</w:t>
            </w:r>
          </w:p>
        </w:tc>
        <w:tc>
          <w:tcPr>
            <w:tcW w:w="62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D4F5C63" w14:textId="77777777" w:rsidR="00FF0B37" w:rsidRPr="00FF0B37" w:rsidRDefault="00FF0B37" w:rsidP="00FF0B37">
            <w:pPr>
              <w:widowControl/>
              <w:jc w:val="left"/>
              <w:rPr>
                <w:rFonts w:hint="eastAsia"/>
              </w:rPr>
            </w:pPr>
            <w:r w:rsidRPr="00FF0B37">
              <w:t>未见异常</w:t>
            </w:r>
          </w:p>
        </w:tc>
      </w:tr>
      <w:tr w:rsidR="00FF0B37" w:rsidRPr="00FF0B37" w14:paraId="2BE4488B" w14:textId="77777777" w:rsidTr="00FF0B37"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F6C7420" w14:textId="77777777" w:rsidR="00FF0B37" w:rsidRPr="00FF0B37" w:rsidRDefault="00FF0B37" w:rsidP="00FF0B37">
            <w:pPr>
              <w:widowControl/>
              <w:jc w:val="left"/>
              <w:rPr>
                <w:rFonts w:hint="eastAsia"/>
              </w:rPr>
            </w:pPr>
            <w:r w:rsidRPr="00FF0B37">
              <w:t>腹</w:t>
            </w:r>
          </w:p>
        </w:tc>
        <w:tc>
          <w:tcPr>
            <w:tcW w:w="62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EAFDDFF" w14:textId="77777777" w:rsidR="00FF0B37" w:rsidRPr="00FF0B37" w:rsidRDefault="00FF0B37" w:rsidP="00FF0B37">
            <w:pPr>
              <w:widowControl/>
              <w:jc w:val="left"/>
              <w:rPr>
                <w:rFonts w:hint="eastAsia"/>
              </w:rPr>
            </w:pPr>
            <w:r w:rsidRPr="00FF0B37">
              <w:t>平软，无压痛及反跳痛</w:t>
            </w:r>
          </w:p>
        </w:tc>
      </w:tr>
      <w:tr w:rsidR="00FF0B37" w:rsidRPr="00FF0B37" w14:paraId="25B97D3C" w14:textId="77777777" w:rsidTr="00FF0B37"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FBFCC38" w14:textId="77777777" w:rsidR="00FF0B37" w:rsidRPr="00FF0B37" w:rsidRDefault="00FF0B37" w:rsidP="00FF0B37">
            <w:pPr>
              <w:widowControl/>
              <w:jc w:val="left"/>
              <w:rPr>
                <w:rFonts w:hint="eastAsia"/>
              </w:rPr>
            </w:pPr>
            <w:r w:rsidRPr="00FF0B37">
              <w:t>肝触诊</w:t>
            </w:r>
          </w:p>
        </w:tc>
        <w:tc>
          <w:tcPr>
            <w:tcW w:w="62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C0A6460" w14:textId="77777777" w:rsidR="00FF0B37" w:rsidRPr="00FF0B37" w:rsidRDefault="00FF0B37" w:rsidP="00FF0B37">
            <w:pPr>
              <w:widowControl/>
              <w:jc w:val="left"/>
              <w:rPr>
                <w:rFonts w:hint="eastAsia"/>
              </w:rPr>
            </w:pPr>
            <w:r w:rsidRPr="00FF0B37">
              <w:t>未见异常</w:t>
            </w:r>
          </w:p>
        </w:tc>
      </w:tr>
      <w:tr w:rsidR="00FF0B37" w:rsidRPr="00FF0B37" w14:paraId="0D2F9275" w14:textId="77777777" w:rsidTr="00FF0B37"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8062FC7" w14:textId="77777777" w:rsidR="00FF0B37" w:rsidRPr="00FF0B37" w:rsidRDefault="00FF0B37" w:rsidP="00FF0B37">
            <w:pPr>
              <w:widowControl/>
              <w:jc w:val="left"/>
              <w:rPr>
                <w:rFonts w:hint="eastAsia"/>
              </w:rPr>
            </w:pPr>
            <w:r w:rsidRPr="00FF0B37">
              <w:t>脾触诊</w:t>
            </w:r>
          </w:p>
        </w:tc>
        <w:tc>
          <w:tcPr>
            <w:tcW w:w="62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063BBFD" w14:textId="77777777" w:rsidR="00FF0B37" w:rsidRPr="00FF0B37" w:rsidRDefault="00FF0B37" w:rsidP="00FF0B37">
            <w:pPr>
              <w:widowControl/>
              <w:jc w:val="left"/>
              <w:rPr>
                <w:rFonts w:hint="eastAsia"/>
              </w:rPr>
            </w:pPr>
            <w:r w:rsidRPr="00FF0B37">
              <w:t>肋下未及</w:t>
            </w:r>
          </w:p>
        </w:tc>
      </w:tr>
      <w:tr w:rsidR="00FF0B37" w:rsidRPr="00FF0B37" w14:paraId="24AE3D44" w14:textId="77777777" w:rsidTr="00FF0B37"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5125929" w14:textId="77777777" w:rsidR="00FF0B37" w:rsidRPr="00FF0B37" w:rsidRDefault="00FF0B37" w:rsidP="00FF0B37">
            <w:pPr>
              <w:widowControl/>
              <w:jc w:val="left"/>
              <w:rPr>
                <w:rFonts w:hint="eastAsia"/>
              </w:rPr>
            </w:pPr>
            <w:r w:rsidRPr="00FF0B37">
              <w:t>胆囊触诊</w:t>
            </w:r>
          </w:p>
        </w:tc>
        <w:tc>
          <w:tcPr>
            <w:tcW w:w="62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BF36D20" w14:textId="77777777" w:rsidR="00FF0B37" w:rsidRPr="00FF0B37" w:rsidRDefault="00FF0B37" w:rsidP="00FF0B37">
            <w:pPr>
              <w:widowControl/>
              <w:jc w:val="left"/>
              <w:rPr>
                <w:rFonts w:hint="eastAsia"/>
              </w:rPr>
            </w:pPr>
            <w:r w:rsidRPr="00FF0B37">
              <w:t>未见异常</w:t>
            </w:r>
          </w:p>
        </w:tc>
      </w:tr>
      <w:tr w:rsidR="00FF0B37" w:rsidRPr="00FF0B37" w14:paraId="09B168AF" w14:textId="77777777" w:rsidTr="00FF0B37"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B712EF9" w14:textId="77777777" w:rsidR="00FF0B37" w:rsidRPr="00FF0B37" w:rsidRDefault="00FF0B37" w:rsidP="00FF0B37">
            <w:pPr>
              <w:widowControl/>
              <w:jc w:val="left"/>
              <w:rPr>
                <w:rFonts w:hint="eastAsia"/>
              </w:rPr>
            </w:pPr>
            <w:r w:rsidRPr="00FF0B37">
              <w:t>肾触诊</w:t>
            </w:r>
          </w:p>
        </w:tc>
        <w:tc>
          <w:tcPr>
            <w:tcW w:w="62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023D50E" w14:textId="77777777" w:rsidR="00FF0B37" w:rsidRPr="00FF0B37" w:rsidRDefault="00FF0B37" w:rsidP="00FF0B37">
            <w:pPr>
              <w:widowControl/>
              <w:jc w:val="left"/>
              <w:rPr>
                <w:rFonts w:hint="eastAsia"/>
              </w:rPr>
            </w:pPr>
            <w:r w:rsidRPr="00FF0B37">
              <w:t>未见异常</w:t>
            </w:r>
          </w:p>
        </w:tc>
      </w:tr>
      <w:tr w:rsidR="00FF0B37" w:rsidRPr="00FF0B37" w14:paraId="6A1ECF8B" w14:textId="77777777" w:rsidTr="00FF0B37"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609B8F1" w14:textId="77777777" w:rsidR="00FF0B37" w:rsidRPr="00FF0B37" w:rsidRDefault="00FF0B37" w:rsidP="00FF0B37">
            <w:pPr>
              <w:widowControl/>
              <w:jc w:val="left"/>
              <w:rPr>
                <w:rFonts w:hint="eastAsia"/>
              </w:rPr>
            </w:pPr>
            <w:r w:rsidRPr="00FF0B37">
              <w:t>神经反射</w:t>
            </w:r>
          </w:p>
        </w:tc>
        <w:tc>
          <w:tcPr>
            <w:tcW w:w="62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E08FEAB" w14:textId="77777777" w:rsidR="00FF0B37" w:rsidRPr="00FF0B37" w:rsidRDefault="00FF0B37" w:rsidP="00FF0B37">
            <w:pPr>
              <w:widowControl/>
              <w:jc w:val="left"/>
              <w:rPr>
                <w:rFonts w:hint="eastAsia"/>
              </w:rPr>
            </w:pPr>
            <w:r w:rsidRPr="00FF0B37">
              <w:t>未见异常</w:t>
            </w:r>
          </w:p>
        </w:tc>
      </w:tr>
      <w:tr w:rsidR="00FF0B37" w:rsidRPr="00FF0B37" w14:paraId="4AC8BF78" w14:textId="77777777" w:rsidTr="00FF0B37"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0CF737" w14:textId="77777777" w:rsidR="00FF0B37" w:rsidRPr="00FF0B37" w:rsidRDefault="00FF0B37" w:rsidP="00FF0B37">
            <w:pPr>
              <w:widowControl/>
              <w:jc w:val="left"/>
              <w:rPr>
                <w:rFonts w:hint="eastAsia"/>
              </w:rPr>
            </w:pPr>
            <w:r w:rsidRPr="00FF0B37">
              <w:t>肠鸣音</w:t>
            </w:r>
          </w:p>
        </w:tc>
        <w:tc>
          <w:tcPr>
            <w:tcW w:w="62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74CC26" w14:textId="77777777" w:rsidR="00FF0B37" w:rsidRPr="00FF0B37" w:rsidRDefault="00FF0B37" w:rsidP="00FF0B37">
            <w:pPr>
              <w:widowControl/>
              <w:jc w:val="left"/>
              <w:rPr>
                <w:rFonts w:hint="eastAsia"/>
              </w:rPr>
            </w:pPr>
            <w:r w:rsidRPr="00FF0B37">
              <w:t>未见异常</w:t>
            </w:r>
          </w:p>
        </w:tc>
      </w:tr>
      <w:tr w:rsidR="00FF0B37" w:rsidRPr="00FF0B37" w14:paraId="7F227431" w14:textId="77777777" w:rsidTr="00FF0B37"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2664D91" w14:textId="77777777" w:rsidR="00FF0B37" w:rsidRPr="00FF0B37" w:rsidRDefault="00FF0B37" w:rsidP="00FF0B37">
            <w:pPr>
              <w:widowControl/>
              <w:jc w:val="left"/>
              <w:rPr>
                <w:rFonts w:hint="eastAsia"/>
              </w:rPr>
            </w:pPr>
            <w:r w:rsidRPr="00FF0B37">
              <w:t>其它</w:t>
            </w:r>
          </w:p>
        </w:tc>
        <w:tc>
          <w:tcPr>
            <w:tcW w:w="621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9BA6786" w14:textId="77777777" w:rsidR="00FF0B37" w:rsidRPr="00FF0B37" w:rsidRDefault="00FF0B37" w:rsidP="00FF0B37">
            <w:pPr>
              <w:widowControl/>
              <w:jc w:val="left"/>
              <w:rPr>
                <w:rFonts w:hint="eastAsia"/>
              </w:rPr>
            </w:pPr>
            <w:r w:rsidRPr="00FF0B37">
              <w:t>无</w:t>
            </w:r>
          </w:p>
        </w:tc>
      </w:tr>
      <w:tr w:rsidR="00FF0B37" w:rsidRPr="00FF0B37" w14:paraId="410D2852" w14:textId="77777777" w:rsidTr="00FF0B37">
        <w:tc>
          <w:tcPr>
            <w:tcW w:w="852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7D06705" w14:textId="77777777" w:rsidR="00FF0B37" w:rsidRPr="00FF0B37" w:rsidRDefault="00FF0B37" w:rsidP="00FF0B37">
            <w:pPr>
              <w:widowControl/>
              <w:jc w:val="left"/>
              <w:rPr>
                <w:rFonts w:hint="eastAsia"/>
                <w:b/>
              </w:rPr>
            </w:pPr>
            <w:r w:rsidRPr="00FF0B37">
              <w:rPr>
                <w:b/>
              </w:rPr>
              <w:t>小结： 未见异常</w:t>
            </w:r>
          </w:p>
        </w:tc>
      </w:tr>
      <w:tr w:rsidR="00FF0B37" w:rsidRPr="00FF0B37" w14:paraId="1F6EB367" w14:textId="77777777" w:rsidTr="00FF0B37">
        <w:trPr>
          <w:trHeight w:val="409"/>
        </w:trPr>
        <w:tc>
          <w:tcPr>
            <w:tcW w:w="852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51C220BC" w14:textId="7C7FCF44" w:rsidR="00FF0B37" w:rsidRPr="00FF0B37" w:rsidRDefault="00FF0B37" w:rsidP="00FF0B37">
            <w:pPr>
              <w:widowControl/>
              <w:ind w:firstLineChars="2200" w:firstLine="4620"/>
              <w:jc w:val="left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检查者</w:t>
            </w:r>
            <w:r w:rsidRPr="00FF0B37">
              <w:rPr>
                <w:b/>
              </w:rPr>
              <w:t>：边瓯</w:t>
            </w:r>
            <w:r>
              <w:rPr>
                <w:rFonts w:hint="eastAsia"/>
                <w:b/>
              </w:rPr>
              <w:t xml:space="preserve">      </w:t>
            </w:r>
            <w:r w:rsidRPr="00FF0B37">
              <w:rPr>
                <w:b/>
              </w:rPr>
              <w:t>日期：2025-03-29</w:t>
            </w:r>
          </w:p>
        </w:tc>
      </w:tr>
    </w:tbl>
    <w:p w14:paraId="5D8E371A" w14:textId="77777777" w:rsidR="00B60FA5" w:rsidRDefault="00B60FA5" w:rsidP="00B60FA5">
      <w:pPr>
        <w:widowControl/>
        <w:jc w:val="left"/>
        <w:rPr>
          <w:rFonts w:hint="eastAsia"/>
        </w:rPr>
      </w:pPr>
    </w:p>
    <w:tbl>
      <w:tblPr>
        <w:tblW w:w="8558" w:type="dxa"/>
        <w:tblInd w:w="-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41"/>
        <w:gridCol w:w="1307"/>
        <w:gridCol w:w="1852"/>
        <w:gridCol w:w="1890"/>
        <w:gridCol w:w="768"/>
      </w:tblGrid>
      <w:tr w:rsidR="008A769B" w:rsidRPr="00FF0B37" w14:paraId="28E183BB" w14:textId="77777777" w:rsidTr="00D74845">
        <w:tc>
          <w:tcPr>
            <w:tcW w:w="8558" w:type="dxa"/>
            <w:gridSpan w:val="5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CF75E18" w14:textId="77777777" w:rsidR="00FF0B37" w:rsidRPr="00FF0B37" w:rsidRDefault="00FF0B37" w:rsidP="00FF0B37">
            <w:pPr>
              <w:widowControl/>
              <w:jc w:val="left"/>
              <w:rPr>
                <w:rFonts w:hint="eastAsia"/>
                <w:b/>
                <w:color w:val="000000" w:themeColor="text1"/>
              </w:rPr>
            </w:pPr>
            <w:r w:rsidRPr="00FF0B37">
              <w:rPr>
                <w:b/>
                <w:color w:val="000000" w:themeColor="text1"/>
                <w:sz w:val="32"/>
                <w:szCs w:val="32"/>
              </w:rPr>
              <w:t>尿液检查</w:t>
            </w:r>
          </w:p>
        </w:tc>
      </w:tr>
      <w:tr w:rsidR="008A769B" w:rsidRPr="00FF0B37" w14:paraId="06DDC37A" w14:textId="77777777" w:rsidTr="003E7569">
        <w:tc>
          <w:tcPr>
            <w:tcW w:w="27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2D69B"/>
            <w:hideMark/>
          </w:tcPr>
          <w:p w14:paraId="6E875B92" w14:textId="77777777" w:rsidR="00FF0B37" w:rsidRPr="00FF0B37" w:rsidRDefault="00FF0B37" w:rsidP="00FF0B37">
            <w:pPr>
              <w:widowControl/>
              <w:jc w:val="left"/>
              <w:rPr>
                <w:rFonts w:hint="eastAsia"/>
                <w:b/>
                <w:color w:val="000000" w:themeColor="text1"/>
              </w:rPr>
            </w:pPr>
            <w:r w:rsidRPr="00FF0B37">
              <w:rPr>
                <w:b/>
                <w:color w:val="000000" w:themeColor="text1"/>
              </w:rPr>
              <w:t>项目名称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2D69B"/>
            <w:hideMark/>
          </w:tcPr>
          <w:p w14:paraId="59D0EA8C" w14:textId="77777777" w:rsidR="00FF0B37" w:rsidRPr="00FF0B37" w:rsidRDefault="00FF0B37" w:rsidP="00FF0B37">
            <w:pPr>
              <w:widowControl/>
              <w:jc w:val="left"/>
              <w:rPr>
                <w:rFonts w:hint="eastAsia"/>
                <w:b/>
                <w:color w:val="000000" w:themeColor="text1"/>
              </w:rPr>
            </w:pPr>
            <w:r w:rsidRPr="00FF0B37">
              <w:rPr>
                <w:b/>
                <w:color w:val="000000" w:themeColor="text1"/>
              </w:rPr>
              <w:t>检查结果</w:t>
            </w:r>
          </w:p>
        </w:tc>
        <w:tc>
          <w:tcPr>
            <w:tcW w:w="18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2D69B"/>
            <w:hideMark/>
          </w:tcPr>
          <w:p w14:paraId="3EC2D619" w14:textId="77777777" w:rsidR="00FF0B37" w:rsidRPr="00FF0B37" w:rsidRDefault="00FF0B37" w:rsidP="00FF0B37">
            <w:pPr>
              <w:widowControl/>
              <w:jc w:val="left"/>
              <w:rPr>
                <w:rFonts w:hint="eastAsia"/>
                <w:b/>
                <w:color w:val="000000" w:themeColor="text1"/>
              </w:rPr>
            </w:pPr>
            <w:r w:rsidRPr="00FF0B37">
              <w:rPr>
                <w:b/>
                <w:color w:val="000000" w:themeColor="text1"/>
              </w:rPr>
              <w:t>单位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2D69B"/>
            <w:hideMark/>
          </w:tcPr>
          <w:p w14:paraId="539C63BC" w14:textId="77777777" w:rsidR="00FF0B37" w:rsidRPr="00FF0B37" w:rsidRDefault="00FF0B37" w:rsidP="00FF0B37">
            <w:pPr>
              <w:widowControl/>
              <w:jc w:val="left"/>
              <w:rPr>
                <w:rFonts w:hint="eastAsia"/>
                <w:b/>
                <w:color w:val="000000" w:themeColor="text1"/>
              </w:rPr>
            </w:pPr>
            <w:r w:rsidRPr="00FF0B37">
              <w:rPr>
                <w:b/>
                <w:color w:val="000000" w:themeColor="text1"/>
              </w:rPr>
              <w:t>参考范围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C2D69B"/>
            <w:hideMark/>
          </w:tcPr>
          <w:p w14:paraId="31AAF74B" w14:textId="77777777" w:rsidR="00FF0B37" w:rsidRPr="00FF0B37" w:rsidRDefault="00FF0B37" w:rsidP="00FF0B37">
            <w:pPr>
              <w:widowControl/>
              <w:jc w:val="left"/>
              <w:rPr>
                <w:rFonts w:hint="eastAsia"/>
                <w:b/>
                <w:color w:val="000000" w:themeColor="text1"/>
              </w:rPr>
            </w:pPr>
            <w:r w:rsidRPr="00FF0B37">
              <w:rPr>
                <w:b/>
                <w:color w:val="000000" w:themeColor="text1"/>
              </w:rPr>
              <w:t>提示</w:t>
            </w:r>
          </w:p>
        </w:tc>
      </w:tr>
      <w:tr w:rsidR="008A769B" w:rsidRPr="00FF0B37" w14:paraId="7ECE0E45" w14:textId="77777777" w:rsidTr="003E7569"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4A0E0E3" w14:textId="77777777" w:rsidR="00FF0B37" w:rsidRPr="00FF0B37" w:rsidRDefault="00FF0B37" w:rsidP="00FF0B37">
            <w:pPr>
              <w:widowControl/>
              <w:jc w:val="left"/>
              <w:rPr>
                <w:rFonts w:hint="eastAsia"/>
                <w:color w:val="000000" w:themeColor="text1"/>
              </w:rPr>
            </w:pPr>
            <w:r w:rsidRPr="00FF0B37">
              <w:rPr>
                <w:color w:val="000000" w:themeColor="text1"/>
              </w:rPr>
              <w:t>隐血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AE01578" w14:textId="77777777" w:rsidR="00FF0B37" w:rsidRPr="00FF0B37" w:rsidRDefault="00FF0B37" w:rsidP="00FF0B37">
            <w:pPr>
              <w:widowControl/>
              <w:jc w:val="left"/>
              <w:rPr>
                <w:rFonts w:hint="eastAsia"/>
                <w:color w:val="000000" w:themeColor="text1"/>
              </w:rPr>
            </w:pPr>
            <w:r w:rsidRPr="00FF0B37">
              <w:rPr>
                <w:color w:val="000000" w:themeColor="text1"/>
              </w:rPr>
              <w:t>阴性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A46E7D" w14:textId="77777777" w:rsidR="00FF0B37" w:rsidRPr="00FF0B37" w:rsidRDefault="00FF0B37" w:rsidP="00FF0B37">
            <w:pPr>
              <w:widowControl/>
              <w:jc w:val="left"/>
              <w:rPr>
                <w:rFonts w:hint="eastAsia"/>
                <w:color w:val="000000" w:themeColor="text1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C2F9FB4" w14:textId="77777777" w:rsidR="00FF0B37" w:rsidRPr="00FF0B37" w:rsidRDefault="00FF0B37" w:rsidP="00FF0B37">
            <w:pPr>
              <w:widowControl/>
              <w:jc w:val="left"/>
              <w:rPr>
                <w:rFonts w:hint="eastAsia"/>
                <w:color w:val="000000" w:themeColor="text1"/>
              </w:rPr>
            </w:pPr>
            <w:r w:rsidRPr="00FF0B37">
              <w:rPr>
                <w:color w:val="000000" w:themeColor="text1"/>
              </w:rPr>
              <w:t>阴性</w:t>
            </w:r>
          </w:p>
        </w:tc>
        <w:tc>
          <w:tcPr>
            <w:tcW w:w="76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5A0EA49D" w14:textId="77777777" w:rsidR="00FF0B37" w:rsidRPr="00FF0B37" w:rsidRDefault="00FF0B37" w:rsidP="00FF0B37">
            <w:pPr>
              <w:widowControl/>
              <w:jc w:val="left"/>
              <w:rPr>
                <w:rFonts w:hint="eastAsia"/>
                <w:color w:val="000000" w:themeColor="text1"/>
              </w:rPr>
            </w:pPr>
          </w:p>
        </w:tc>
      </w:tr>
      <w:tr w:rsidR="008A769B" w:rsidRPr="00FF0B37" w14:paraId="20613DDA" w14:textId="77777777" w:rsidTr="003E7569">
        <w:tc>
          <w:tcPr>
            <w:tcW w:w="27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2067B35" w14:textId="77777777" w:rsidR="00FF0B37" w:rsidRPr="00FF0B37" w:rsidRDefault="00FF0B37" w:rsidP="00FF0B37">
            <w:pPr>
              <w:widowControl/>
              <w:jc w:val="left"/>
              <w:rPr>
                <w:rFonts w:hint="eastAsia"/>
                <w:color w:val="000000" w:themeColor="text1"/>
              </w:rPr>
            </w:pPr>
            <w:r w:rsidRPr="00FF0B37">
              <w:rPr>
                <w:color w:val="000000" w:themeColor="text1"/>
              </w:rPr>
              <w:t>尿蛋白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DB169C3" w14:textId="77777777" w:rsidR="00FF0B37" w:rsidRPr="00FF0B37" w:rsidRDefault="00FF0B37" w:rsidP="00FF0B37">
            <w:pPr>
              <w:widowControl/>
              <w:jc w:val="left"/>
              <w:rPr>
                <w:rFonts w:hint="eastAsia"/>
                <w:color w:val="000000" w:themeColor="text1"/>
              </w:rPr>
            </w:pPr>
            <w:r w:rsidRPr="00FF0B37">
              <w:rPr>
                <w:color w:val="000000" w:themeColor="text1"/>
              </w:rPr>
              <w:t>阴性</w:t>
            </w:r>
          </w:p>
        </w:tc>
        <w:tc>
          <w:tcPr>
            <w:tcW w:w="18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331895" w14:textId="77777777" w:rsidR="00FF0B37" w:rsidRPr="00FF0B37" w:rsidRDefault="00FF0B37" w:rsidP="00FF0B37">
            <w:pPr>
              <w:widowControl/>
              <w:jc w:val="left"/>
              <w:rPr>
                <w:rFonts w:hint="eastAsia"/>
                <w:color w:val="000000" w:themeColor="text1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542F58E" w14:textId="77777777" w:rsidR="00FF0B37" w:rsidRPr="00FF0B37" w:rsidRDefault="00FF0B37" w:rsidP="00FF0B37">
            <w:pPr>
              <w:widowControl/>
              <w:jc w:val="left"/>
              <w:rPr>
                <w:rFonts w:hint="eastAsia"/>
                <w:color w:val="000000" w:themeColor="text1"/>
              </w:rPr>
            </w:pPr>
            <w:r w:rsidRPr="00FF0B37">
              <w:rPr>
                <w:color w:val="000000" w:themeColor="text1"/>
              </w:rPr>
              <w:t>阴性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D311DE" w14:textId="77777777" w:rsidR="00FF0B37" w:rsidRPr="00FF0B37" w:rsidRDefault="00FF0B37" w:rsidP="00FF0B37">
            <w:pPr>
              <w:widowControl/>
              <w:jc w:val="left"/>
              <w:rPr>
                <w:rFonts w:hint="eastAsia"/>
                <w:color w:val="000000" w:themeColor="text1"/>
              </w:rPr>
            </w:pPr>
          </w:p>
        </w:tc>
      </w:tr>
      <w:tr w:rsidR="008A769B" w:rsidRPr="00FF0B37" w14:paraId="12662F20" w14:textId="77777777" w:rsidTr="003E7569">
        <w:tc>
          <w:tcPr>
            <w:tcW w:w="27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D8EA39E" w14:textId="77777777" w:rsidR="00FF0B37" w:rsidRPr="00FF0B37" w:rsidRDefault="00FF0B37" w:rsidP="00FF0B37">
            <w:pPr>
              <w:widowControl/>
              <w:jc w:val="left"/>
              <w:rPr>
                <w:rFonts w:hint="eastAsia"/>
                <w:color w:val="000000" w:themeColor="text1"/>
              </w:rPr>
            </w:pPr>
            <w:r w:rsidRPr="00FF0B37">
              <w:rPr>
                <w:color w:val="000000" w:themeColor="text1"/>
              </w:rPr>
              <w:t>葡萄糖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427D2EA" w14:textId="77777777" w:rsidR="00FF0B37" w:rsidRPr="00FF0B37" w:rsidRDefault="00FF0B37" w:rsidP="00FF0B37">
            <w:pPr>
              <w:widowControl/>
              <w:jc w:val="left"/>
              <w:rPr>
                <w:rFonts w:hint="eastAsia"/>
                <w:color w:val="000000" w:themeColor="text1"/>
              </w:rPr>
            </w:pPr>
            <w:r w:rsidRPr="00FF0B37">
              <w:rPr>
                <w:color w:val="000000" w:themeColor="text1"/>
              </w:rPr>
              <w:t>阴性</w:t>
            </w:r>
          </w:p>
        </w:tc>
        <w:tc>
          <w:tcPr>
            <w:tcW w:w="18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D35824" w14:textId="77777777" w:rsidR="00FF0B37" w:rsidRPr="00FF0B37" w:rsidRDefault="00FF0B37" w:rsidP="00FF0B37">
            <w:pPr>
              <w:widowControl/>
              <w:jc w:val="left"/>
              <w:rPr>
                <w:rFonts w:hint="eastAsia"/>
                <w:color w:val="000000" w:themeColor="text1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4E91DBD" w14:textId="77777777" w:rsidR="00FF0B37" w:rsidRPr="00FF0B37" w:rsidRDefault="00FF0B37" w:rsidP="00FF0B37">
            <w:pPr>
              <w:widowControl/>
              <w:jc w:val="left"/>
              <w:rPr>
                <w:rFonts w:hint="eastAsia"/>
                <w:color w:val="000000" w:themeColor="text1"/>
              </w:rPr>
            </w:pPr>
            <w:r w:rsidRPr="00FF0B37">
              <w:rPr>
                <w:color w:val="000000" w:themeColor="text1"/>
              </w:rPr>
              <w:t>阴性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26D27F" w14:textId="77777777" w:rsidR="00FF0B37" w:rsidRPr="00FF0B37" w:rsidRDefault="00FF0B37" w:rsidP="00FF0B37">
            <w:pPr>
              <w:widowControl/>
              <w:jc w:val="left"/>
              <w:rPr>
                <w:rFonts w:hint="eastAsia"/>
                <w:color w:val="000000" w:themeColor="text1"/>
              </w:rPr>
            </w:pPr>
          </w:p>
        </w:tc>
      </w:tr>
      <w:tr w:rsidR="008A769B" w:rsidRPr="00FF0B37" w14:paraId="72C4E48A" w14:textId="77777777" w:rsidTr="003E7569">
        <w:tc>
          <w:tcPr>
            <w:tcW w:w="27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8CB82A2" w14:textId="77777777" w:rsidR="00FF0B37" w:rsidRPr="00FF0B37" w:rsidRDefault="00FF0B37" w:rsidP="00FF0B37">
            <w:pPr>
              <w:widowControl/>
              <w:jc w:val="left"/>
              <w:rPr>
                <w:rFonts w:hint="eastAsia"/>
                <w:color w:val="000000" w:themeColor="text1"/>
              </w:rPr>
            </w:pPr>
            <w:r w:rsidRPr="00FF0B37">
              <w:rPr>
                <w:color w:val="000000" w:themeColor="text1"/>
              </w:rPr>
              <w:t>PH值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25F463C" w14:textId="77777777" w:rsidR="00FF0B37" w:rsidRPr="00FF0B37" w:rsidRDefault="00FF0B37" w:rsidP="00FF0B37">
            <w:pPr>
              <w:widowControl/>
              <w:jc w:val="left"/>
              <w:rPr>
                <w:rFonts w:hint="eastAsia"/>
                <w:color w:val="000000" w:themeColor="text1"/>
              </w:rPr>
            </w:pPr>
            <w:r w:rsidRPr="00FF0B37">
              <w:rPr>
                <w:color w:val="000000" w:themeColor="text1"/>
              </w:rPr>
              <w:t>5.5</w:t>
            </w:r>
          </w:p>
        </w:tc>
        <w:tc>
          <w:tcPr>
            <w:tcW w:w="18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164D48" w14:textId="77777777" w:rsidR="00FF0B37" w:rsidRPr="00FF0B37" w:rsidRDefault="00FF0B37" w:rsidP="00FF0B37">
            <w:pPr>
              <w:widowControl/>
              <w:jc w:val="left"/>
              <w:rPr>
                <w:rFonts w:hint="eastAsia"/>
                <w:color w:val="000000" w:themeColor="text1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E9F82B1" w14:textId="77777777" w:rsidR="00FF0B37" w:rsidRPr="00FF0B37" w:rsidRDefault="00FF0B37" w:rsidP="00FF0B37">
            <w:pPr>
              <w:widowControl/>
              <w:jc w:val="left"/>
              <w:rPr>
                <w:rFonts w:hint="eastAsia"/>
                <w:color w:val="000000" w:themeColor="text1"/>
              </w:rPr>
            </w:pPr>
            <w:r w:rsidRPr="00FF0B37">
              <w:rPr>
                <w:color w:val="000000" w:themeColor="text1"/>
              </w:rPr>
              <w:t>5.0-8.0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65C1B3" w14:textId="77777777" w:rsidR="00FF0B37" w:rsidRPr="00FF0B37" w:rsidRDefault="00FF0B37" w:rsidP="00FF0B37">
            <w:pPr>
              <w:widowControl/>
              <w:jc w:val="left"/>
              <w:rPr>
                <w:rFonts w:hint="eastAsia"/>
                <w:color w:val="000000" w:themeColor="text1"/>
              </w:rPr>
            </w:pPr>
          </w:p>
        </w:tc>
      </w:tr>
      <w:tr w:rsidR="008A769B" w:rsidRPr="00FF0B37" w14:paraId="05477031" w14:textId="77777777" w:rsidTr="003E7569">
        <w:tc>
          <w:tcPr>
            <w:tcW w:w="27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6806D5C" w14:textId="77777777" w:rsidR="00FF0B37" w:rsidRPr="00FF0B37" w:rsidRDefault="00FF0B37" w:rsidP="00FF0B37">
            <w:pPr>
              <w:widowControl/>
              <w:jc w:val="left"/>
              <w:rPr>
                <w:rFonts w:hint="eastAsia"/>
                <w:color w:val="000000" w:themeColor="text1"/>
              </w:rPr>
            </w:pPr>
            <w:r w:rsidRPr="00FF0B37">
              <w:rPr>
                <w:color w:val="000000" w:themeColor="text1"/>
              </w:rPr>
              <w:t>比重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7F01334" w14:textId="5D19CF58" w:rsidR="00FF0B37" w:rsidRPr="00FF0B37" w:rsidRDefault="00FF0B37" w:rsidP="00FF0B37">
            <w:pPr>
              <w:widowControl/>
              <w:jc w:val="left"/>
              <w:rPr>
                <w:rFonts w:hint="eastAsia"/>
                <w:color w:val="000000" w:themeColor="text1"/>
              </w:rPr>
            </w:pPr>
            <w:r w:rsidRPr="00FF0B37">
              <w:rPr>
                <w:color w:val="FF0000"/>
              </w:rPr>
              <w:t>1.</w:t>
            </w:r>
            <w:r w:rsidR="008A769B" w:rsidRPr="008A769B">
              <w:rPr>
                <w:rFonts w:hint="eastAsia"/>
                <w:color w:val="FF0000"/>
              </w:rPr>
              <w:t>2</w:t>
            </w:r>
            <w:r w:rsidRPr="00FF0B37">
              <w:rPr>
                <w:color w:val="FF0000"/>
              </w:rPr>
              <w:t>25</w:t>
            </w:r>
          </w:p>
        </w:tc>
        <w:tc>
          <w:tcPr>
            <w:tcW w:w="18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1D6EE2" w14:textId="77777777" w:rsidR="00FF0B37" w:rsidRPr="00FF0B37" w:rsidRDefault="00FF0B37" w:rsidP="00FF0B37">
            <w:pPr>
              <w:widowControl/>
              <w:jc w:val="left"/>
              <w:rPr>
                <w:rFonts w:hint="eastAsia"/>
                <w:color w:val="000000" w:themeColor="text1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433A866" w14:textId="77777777" w:rsidR="00FF0B37" w:rsidRPr="00FF0B37" w:rsidRDefault="00FF0B37" w:rsidP="00FF0B37">
            <w:pPr>
              <w:widowControl/>
              <w:jc w:val="left"/>
              <w:rPr>
                <w:rFonts w:hint="eastAsia"/>
                <w:color w:val="000000" w:themeColor="text1"/>
              </w:rPr>
            </w:pPr>
            <w:r w:rsidRPr="00FF0B37">
              <w:rPr>
                <w:color w:val="000000" w:themeColor="text1"/>
              </w:rPr>
              <w:t>1.005-1.030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D011CA" w14:textId="6A13BAB1" w:rsidR="00FF0B37" w:rsidRPr="00FF0B37" w:rsidRDefault="008A769B" w:rsidP="00FF0B37">
            <w:pPr>
              <w:widowControl/>
              <w:jc w:val="left"/>
              <w:rPr>
                <w:rFonts w:hint="eastAsia"/>
                <w:color w:val="000000" w:themeColor="text1"/>
              </w:rPr>
            </w:pPr>
            <w:r w:rsidRPr="008A769B">
              <w:rPr>
                <w:rFonts w:hint="eastAsia"/>
                <w:color w:val="FF0000"/>
              </w:rPr>
              <w:t>↑</w:t>
            </w:r>
          </w:p>
        </w:tc>
      </w:tr>
      <w:tr w:rsidR="008A769B" w:rsidRPr="00FF0B37" w14:paraId="32A356DC" w14:textId="77777777" w:rsidTr="003E7569">
        <w:tc>
          <w:tcPr>
            <w:tcW w:w="27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0A7BA61" w14:textId="77777777" w:rsidR="00FF0B37" w:rsidRPr="00FF0B37" w:rsidRDefault="00FF0B37" w:rsidP="00FF0B37">
            <w:pPr>
              <w:widowControl/>
              <w:jc w:val="left"/>
              <w:rPr>
                <w:rFonts w:hint="eastAsia"/>
                <w:color w:val="000000" w:themeColor="text1"/>
              </w:rPr>
            </w:pPr>
            <w:r w:rsidRPr="00FF0B37">
              <w:rPr>
                <w:color w:val="000000" w:themeColor="text1"/>
              </w:rPr>
              <w:t>红细胞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DA5E604" w14:textId="77777777" w:rsidR="00FF0B37" w:rsidRPr="00FF0B37" w:rsidRDefault="00FF0B37" w:rsidP="00FF0B37">
            <w:pPr>
              <w:widowControl/>
              <w:jc w:val="left"/>
              <w:rPr>
                <w:rFonts w:hint="eastAsia"/>
                <w:color w:val="000000" w:themeColor="text1"/>
              </w:rPr>
            </w:pPr>
            <w:r w:rsidRPr="00FF0B37">
              <w:rPr>
                <w:color w:val="000000" w:themeColor="text1"/>
              </w:rPr>
              <w:t>0.00</w:t>
            </w:r>
          </w:p>
        </w:tc>
        <w:tc>
          <w:tcPr>
            <w:tcW w:w="18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0760BEF" w14:textId="77777777" w:rsidR="00FF0B37" w:rsidRPr="00FF0B37" w:rsidRDefault="00FF0B37" w:rsidP="00FF0B37">
            <w:pPr>
              <w:widowControl/>
              <w:jc w:val="left"/>
              <w:rPr>
                <w:rFonts w:hint="eastAsia"/>
                <w:color w:val="000000" w:themeColor="text1"/>
              </w:rPr>
            </w:pPr>
            <w:r w:rsidRPr="00FF0B37">
              <w:rPr>
                <w:color w:val="000000" w:themeColor="text1"/>
              </w:rPr>
              <w:t>/uL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BB4998F" w14:textId="77777777" w:rsidR="00FF0B37" w:rsidRPr="00FF0B37" w:rsidRDefault="00FF0B37" w:rsidP="00FF0B37">
            <w:pPr>
              <w:widowControl/>
              <w:jc w:val="left"/>
              <w:rPr>
                <w:rFonts w:hint="eastAsia"/>
                <w:color w:val="000000" w:themeColor="text1"/>
              </w:rPr>
            </w:pPr>
            <w:r w:rsidRPr="00FF0B37">
              <w:rPr>
                <w:color w:val="000000" w:themeColor="text1"/>
              </w:rPr>
              <w:t>0.00-17.00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73AC3D" w14:textId="77777777" w:rsidR="00FF0B37" w:rsidRPr="00FF0B37" w:rsidRDefault="00FF0B37" w:rsidP="00FF0B37">
            <w:pPr>
              <w:widowControl/>
              <w:jc w:val="left"/>
              <w:rPr>
                <w:rFonts w:hint="eastAsia"/>
                <w:color w:val="000000" w:themeColor="text1"/>
              </w:rPr>
            </w:pPr>
          </w:p>
        </w:tc>
      </w:tr>
      <w:tr w:rsidR="008A769B" w:rsidRPr="00FF0B37" w14:paraId="55E5E9CE" w14:textId="77777777" w:rsidTr="003E7569">
        <w:tc>
          <w:tcPr>
            <w:tcW w:w="27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F480053" w14:textId="77777777" w:rsidR="00FF0B37" w:rsidRPr="00FF0B37" w:rsidRDefault="00FF0B37" w:rsidP="00FF0B37">
            <w:pPr>
              <w:widowControl/>
              <w:jc w:val="left"/>
              <w:rPr>
                <w:rFonts w:hint="eastAsia"/>
                <w:color w:val="000000" w:themeColor="text1"/>
              </w:rPr>
            </w:pPr>
            <w:r w:rsidRPr="00FF0B37">
              <w:rPr>
                <w:color w:val="000000" w:themeColor="text1"/>
              </w:rPr>
              <w:t>白细胞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8415827" w14:textId="3EBD9413" w:rsidR="00FF0B37" w:rsidRPr="00FF0B37" w:rsidRDefault="008A769B" w:rsidP="00FF0B37">
            <w:pPr>
              <w:widowControl/>
              <w:jc w:val="left"/>
              <w:rPr>
                <w:rFonts w:hint="eastAsia"/>
                <w:color w:val="000000" w:themeColor="text1"/>
              </w:rPr>
            </w:pPr>
            <w:r w:rsidRPr="008A769B">
              <w:rPr>
                <w:rFonts w:hint="eastAsia"/>
                <w:color w:val="0070C0"/>
              </w:rPr>
              <w:t>2</w:t>
            </w:r>
            <w:r w:rsidR="00FF0B37" w:rsidRPr="00FF0B37">
              <w:rPr>
                <w:color w:val="0070C0"/>
              </w:rPr>
              <w:t>.00</w:t>
            </w:r>
          </w:p>
        </w:tc>
        <w:tc>
          <w:tcPr>
            <w:tcW w:w="18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DDFAE82" w14:textId="77777777" w:rsidR="00FF0B37" w:rsidRPr="00FF0B37" w:rsidRDefault="00FF0B37" w:rsidP="00FF0B37">
            <w:pPr>
              <w:widowControl/>
              <w:jc w:val="left"/>
              <w:rPr>
                <w:rFonts w:hint="eastAsia"/>
                <w:color w:val="000000" w:themeColor="text1"/>
              </w:rPr>
            </w:pPr>
            <w:r w:rsidRPr="00FF0B37">
              <w:rPr>
                <w:color w:val="000000" w:themeColor="text1"/>
              </w:rPr>
              <w:t>/uL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93658A3" w14:textId="72F5E3A6" w:rsidR="00FF0B37" w:rsidRPr="00FF0B37" w:rsidRDefault="008A769B" w:rsidP="00FF0B37">
            <w:pPr>
              <w:widowControl/>
              <w:jc w:val="left"/>
              <w:rPr>
                <w:rFonts w:hint="eastAsia"/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3</w:t>
            </w:r>
            <w:r w:rsidR="00FF0B37" w:rsidRPr="00FF0B37">
              <w:rPr>
                <w:color w:val="000000" w:themeColor="text1"/>
              </w:rPr>
              <w:t>.00-12.00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F353E3" w14:textId="7EC1B14E" w:rsidR="00FF0B37" w:rsidRPr="00FF0B37" w:rsidRDefault="008A769B" w:rsidP="00FF0B37">
            <w:pPr>
              <w:widowControl/>
              <w:jc w:val="left"/>
              <w:rPr>
                <w:rFonts w:hint="eastAsia"/>
                <w:color w:val="000000" w:themeColor="text1"/>
              </w:rPr>
            </w:pPr>
            <w:r w:rsidRPr="008A769B">
              <w:rPr>
                <w:rFonts w:hint="eastAsia"/>
                <w:color w:val="0070C0"/>
              </w:rPr>
              <w:t>↓</w:t>
            </w:r>
          </w:p>
        </w:tc>
      </w:tr>
      <w:tr w:rsidR="003E7569" w:rsidRPr="00FF0B37" w14:paraId="5F3E7E9F" w14:textId="77777777" w:rsidTr="00F6633E">
        <w:tc>
          <w:tcPr>
            <w:tcW w:w="274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0476278" w14:textId="4F1BABAF" w:rsidR="003E7569" w:rsidRPr="00FF0B37" w:rsidRDefault="003E7569" w:rsidP="00FF0B37">
            <w:pPr>
              <w:widowControl/>
              <w:jc w:val="left"/>
              <w:rPr>
                <w:rFonts w:hint="eastAsia"/>
                <w:color w:val="000000" w:themeColor="text1"/>
              </w:rPr>
            </w:pPr>
            <w:r w:rsidRPr="00FF0B37">
              <w:rPr>
                <w:b/>
              </w:rPr>
              <w:lastRenderedPageBreak/>
              <w:t>小结： 未见异常</w:t>
            </w:r>
          </w:p>
        </w:tc>
        <w:tc>
          <w:tcPr>
            <w:tcW w:w="581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9846F80" w14:textId="68F05AC9" w:rsidR="003E7569" w:rsidRPr="00FF0B37" w:rsidRDefault="003E7569" w:rsidP="003E7569">
            <w:pPr>
              <w:widowControl/>
              <w:jc w:val="left"/>
              <w:rPr>
                <w:rFonts w:hint="eastAsia"/>
                <w:color w:val="000000" w:themeColor="text1"/>
              </w:rPr>
            </w:pPr>
          </w:p>
          <w:p w14:paraId="4A2DEF34" w14:textId="78B64F0C" w:rsidR="003E7569" w:rsidRPr="00FF0B37" w:rsidRDefault="003E7569" w:rsidP="00FF0B37">
            <w:pPr>
              <w:widowControl/>
              <w:jc w:val="left"/>
              <w:rPr>
                <w:rFonts w:hint="eastAsia"/>
                <w:color w:val="000000" w:themeColor="text1"/>
              </w:rPr>
            </w:pPr>
          </w:p>
        </w:tc>
      </w:tr>
      <w:tr w:rsidR="003E7569" w:rsidRPr="00FF0B37" w14:paraId="311D07EC" w14:textId="77777777" w:rsidTr="005E217F">
        <w:tc>
          <w:tcPr>
            <w:tcW w:w="855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BCFB455" w14:textId="081B26E8" w:rsidR="003E7569" w:rsidRPr="003E7569" w:rsidRDefault="003E7569" w:rsidP="003E7569">
            <w:pPr>
              <w:widowControl/>
              <w:ind w:firstLineChars="1400" w:firstLine="2940"/>
              <w:jc w:val="left"/>
              <w:rPr>
                <w:rFonts w:hint="eastAsia"/>
                <w:color w:val="000000" w:themeColor="text1"/>
              </w:rPr>
            </w:pPr>
            <w:r w:rsidRPr="003E7569">
              <w:rPr>
                <w:b/>
                <w:color w:val="000000" w:themeColor="text1"/>
              </w:rPr>
              <w:t>检验者：丛洋洋</w:t>
            </w:r>
            <w:r>
              <w:rPr>
                <w:rFonts w:hint="eastAsia"/>
                <w:b/>
                <w:color w:val="000000" w:themeColor="text1"/>
              </w:rPr>
              <w:t xml:space="preserve">   审核者：王某某   </w:t>
            </w:r>
            <w:r w:rsidRPr="003E7569">
              <w:rPr>
                <w:b/>
                <w:color w:val="000000" w:themeColor="text1"/>
              </w:rPr>
              <w:t>日期：2025.03.29</w:t>
            </w:r>
          </w:p>
          <w:p w14:paraId="393E9669" w14:textId="77777777" w:rsidR="003E7569" w:rsidRPr="003E7569" w:rsidRDefault="003E7569" w:rsidP="00FF0B37">
            <w:pPr>
              <w:widowControl/>
              <w:jc w:val="left"/>
              <w:rPr>
                <w:rFonts w:hint="eastAsia"/>
                <w:color w:val="000000" w:themeColor="text1"/>
              </w:rPr>
            </w:pPr>
          </w:p>
        </w:tc>
      </w:tr>
    </w:tbl>
    <w:p w14:paraId="4E85344D" w14:textId="77777777" w:rsidR="00D74845" w:rsidRDefault="00D74845" w:rsidP="00D74845">
      <w:pPr>
        <w:widowControl/>
        <w:jc w:val="left"/>
        <w:rPr>
          <w:rFonts w:hint="eastAsia"/>
          <w:color w:val="FF0000"/>
        </w:rPr>
      </w:pPr>
    </w:p>
    <w:p w14:paraId="113E58BE" w14:textId="1FDF246D" w:rsidR="00D74845" w:rsidRDefault="00D74845" w:rsidP="00D74845">
      <w:pPr>
        <w:widowControl/>
        <w:jc w:val="left"/>
        <w:rPr>
          <w:rFonts w:hint="eastAsia"/>
          <w:color w:val="FF0000"/>
        </w:rPr>
      </w:pPr>
      <w:r w:rsidRPr="00FF0B37">
        <w:rPr>
          <w:rFonts w:hint="eastAsia"/>
          <w:color w:val="FF0000"/>
        </w:rPr>
        <w:t>注：若项目结果存在</w:t>
      </w:r>
      <w:r>
        <w:rPr>
          <w:rFonts w:hint="eastAsia"/>
          <w:color w:val="FF0000"/>
        </w:rPr>
        <w:t>阳性或升高异常</w:t>
      </w:r>
      <w:r w:rsidRPr="00FF0B37">
        <w:rPr>
          <w:rFonts w:hint="eastAsia"/>
          <w:color w:val="FF0000"/>
        </w:rPr>
        <w:t>，则使用红色字体标注【检查结果】</w:t>
      </w:r>
      <w:r>
        <w:rPr>
          <w:rFonts w:hint="eastAsia"/>
          <w:color w:val="FF0000"/>
        </w:rPr>
        <w:t>，反之使用蓝色字体，项目要带下划横线，最好是虚线</w:t>
      </w:r>
    </w:p>
    <w:p w14:paraId="5FA71760" w14:textId="6DEBAEDB" w:rsidR="003F1DAF" w:rsidRDefault="003F1DAF">
      <w:pPr>
        <w:widowControl/>
        <w:jc w:val="left"/>
        <w:rPr>
          <w:rFonts w:hint="eastAsia"/>
          <w:color w:val="FF0000"/>
        </w:rPr>
      </w:pPr>
      <w:r>
        <w:rPr>
          <w:rFonts w:hint="eastAsia"/>
          <w:color w:val="FF0000"/>
        </w:rPr>
        <w:br w:type="page"/>
      </w:r>
    </w:p>
    <w:p w14:paraId="059FFD20" w14:textId="2150829D" w:rsidR="00FF0B37" w:rsidRDefault="003F1DAF" w:rsidP="00B60FA5">
      <w:pPr>
        <w:widowControl/>
        <w:jc w:val="left"/>
        <w:rPr>
          <w:rFonts w:hint="eastAsia"/>
          <w:color w:val="FF0000"/>
        </w:rPr>
      </w:pPr>
      <w:r>
        <w:rPr>
          <w:rFonts w:hint="eastAsia"/>
          <w:color w:val="FF0000"/>
        </w:rPr>
        <w:lastRenderedPageBreak/>
        <w:t>各种检查图片，如Pacs、心电图等</w:t>
      </w:r>
    </w:p>
    <w:p w14:paraId="5E2EF47C" w14:textId="06A8FD2B" w:rsidR="007B2AA2" w:rsidRDefault="00AB5F15" w:rsidP="00B60FA5">
      <w:pPr>
        <w:widowControl/>
        <w:jc w:val="left"/>
        <w:rPr>
          <w:rFonts w:hint="eastAsia"/>
          <w:color w:val="FF0000"/>
        </w:rPr>
      </w:pPr>
      <w:r>
        <w:rPr>
          <w:rFonts w:hint="eastAsia"/>
          <w:color w:val="FF0000"/>
        </w:rPr>
        <w:t>要求：按照科室顺序及项目顺序展示</w:t>
      </w:r>
    </w:p>
    <w:p w14:paraId="5FE4478C" w14:textId="1B7E7497" w:rsidR="00DE37A6" w:rsidRDefault="001D6284" w:rsidP="00B60FA5">
      <w:pPr>
        <w:widowControl/>
        <w:jc w:val="left"/>
        <w:rPr>
          <w:rFonts w:hint="eastAsia"/>
          <w:color w:val="FF0000"/>
        </w:rPr>
      </w:pPr>
      <w:r>
        <w:rPr>
          <w:noProof/>
        </w:rPr>
        <w:drawing>
          <wp:inline distT="0" distB="0" distL="0" distR="0" wp14:anchorId="5D4B8EF5" wp14:editId="1F56228C">
            <wp:extent cx="5274310" cy="7109460"/>
            <wp:effectExtent l="0" t="0" r="2540" b="0"/>
            <wp:docPr id="4439819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98199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51A03" w14:textId="77777777" w:rsidR="007B2AA2" w:rsidRDefault="007B2AA2">
      <w:pPr>
        <w:widowControl/>
        <w:jc w:val="left"/>
        <w:rPr>
          <w:rFonts w:hint="eastAsia"/>
          <w:color w:val="FF0000"/>
        </w:rPr>
      </w:pPr>
      <w:r>
        <w:rPr>
          <w:rFonts w:hint="eastAsia"/>
          <w:color w:val="FF0000"/>
        </w:rPr>
        <w:br w:type="page"/>
      </w:r>
    </w:p>
    <w:p w14:paraId="0BC7AF9E" w14:textId="0AD31C26" w:rsidR="00AB5F15" w:rsidRPr="00D74845" w:rsidRDefault="00355C47" w:rsidP="00B60FA5">
      <w:pPr>
        <w:widowControl/>
        <w:jc w:val="left"/>
        <w:rPr>
          <w:rFonts w:hint="eastAsia"/>
          <w:color w:val="FF0000"/>
        </w:rPr>
      </w:pPr>
      <w:r>
        <w:rPr>
          <w:noProof/>
        </w:rPr>
        <w:lastRenderedPageBreak/>
        <w:drawing>
          <wp:inline distT="0" distB="0" distL="0" distR="0" wp14:anchorId="5FEB831E" wp14:editId="367E6731">
            <wp:extent cx="5274310" cy="7052945"/>
            <wp:effectExtent l="0" t="0" r="2540" b="0"/>
            <wp:docPr id="8478863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88637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5F15" w:rsidRPr="00D748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59F102" w14:textId="77777777" w:rsidR="00EA6BE6" w:rsidRDefault="00EA6BE6" w:rsidP="00ED62DE">
      <w:pPr>
        <w:rPr>
          <w:rFonts w:hint="eastAsia"/>
        </w:rPr>
      </w:pPr>
      <w:r>
        <w:separator/>
      </w:r>
    </w:p>
  </w:endnote>
  <w:endnote w:type="continuationSeparator" w:id="0">
    <w:p w14:paraId="79FAFB16" w14:textId="77777777" w:rsidR="00EA6BE6" w:rsidRDefault="00EA6BE6" w:rsidP="00ED62D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A7F38E" w14:textId="77777777" w:rsidR="00EA6BE6" w:rsidRDefault="00EA6BE6" w:rsidP="00ED62DE">
      <w:pPr>
        <w:rPr>
          <w:rFonts w:hint="eastAsia"/>
        </w:rPr>
      </w:pPr>
      <w:r>
        <w:separator/>
      </w:r>
    </w:p>
  </w:footnote>
  <w:footnote w:type="continuationSeparator" w:id="0">
    <w:p w14:paraId="7315C1A2" w14:textId="77777777" w:rsidR="00EA6BE6" w:rsidRDefault="00EA6BE6" w:rsidP="00ED62DE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EA5FFF"/>
    <w:multiLevelType w:val="hybridMultilevel"/>
    <w:tmpl w:val="2C7863B2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6BEC1023"/>
    <w:multiLevelType w:val="hybridMultilevel"/>
    <w:tmpl w:val="7780F3A4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87124272">
    <w:abstractNumId w:val="0"/>
  </w:num>
  <w:num w:numId="2" w16cid:durableId="13678710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ACD"/>
    <w:rsid w:val="001B3B0A"/>
    <w:rsid w:val="001D6284"/>
    <w:rsid w:val="001F4502"/>
    <w:rsid w:val="002855A2"/>
    <w:rsid w:val="00355C47"/>
    <w:rsid w:val="003B12B1"/>
    <w:rsid w:val="003E7569"/>
    <w:rsid w:val="003F1DAF"/>
    <w:rsid w:val="00462C4F"/>
    <w:rsid w:val="004811C5"/>
    <w:rsid w:val="004C5A51"/>
    <w:rsid w:val="0053247D"/>
    <w:rsid w:val="007912CB"/>
    <w:rsid w:val="007B2AA2"/>
    <w:rsid w:val="008110CB"/>
    <w:rsid w:val="0082795D"/>
    <w:rsid w:val="008A769B"/>
    <w:rsid w:val="008B4F02"/>
    <w:rsid w:val="00A513A2"/>
    <w:rsid w:val="00A80AF2"/>
    <w:rsid w:val="00AB5F15"/>
    <w:rsid w:val="00B60FA5"/>
    <w:rsid w:val="00BB4CA7"/>
    <w:rsid w:val="00D2549B"/>
    <w:rsid w:val="00D74845"/>
    <w:rsid w:val="00DE37A6"/>
    <w:rsid w:val="00E740AD"/>
    <w:rsid w:val="00EA01D6"/>
    <w:rsid w:val="00EA6BE6"/>
    <w:rsid w:val="00ED62DE"/>
    <w:rsid w:val="00F25ACD"/>
    <w:rsid w:val="00FF0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D5D8007"/>
  <w15:chartTrackingRefBased/>
  <w15:docId w15:val="{84A06690-45F8-4504-81E3-67D9BBE7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25AC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25A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25AC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25ACD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25ACD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25ACD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25ACD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25ACD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25ACD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25ACD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F25A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F25A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F25ACD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25ACD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F25ACD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F25AC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F25AC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F25ACD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F25AC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F25A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25AC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F25AC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25A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F25AC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25AC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25AC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25A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F25AC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25ACD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ED62D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ED62DE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ED62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ED62D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55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9</Pages>
  <Words>467</Words>
  <Characters>567</Characters>
  <Application>Microsoft Office Word</Application>
  <DocSecurity>0</DocSecurity>
  <Lines>141</Lines>
  <Paragraphs>172</Paragraphs>
  <ScaleCrop>false</ScaleCrop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zhihui wang</dc:creator>
  <cp:keywords/>
  <dc:description/>
  <cp:lastModifiedBy>zhihui wang</cp:lastModifiedBy>
  <cp:revision>25</cp:revision>
  <dcterms:created xsi:type="dcterms:W3CDTF">2025-04-15T02:52:00Z</dcterms:created>
  <dcterms:modified xsi:type="dcterms:W3CDTF">2025-04-15T03:48:00Z</dcterms:modified>
</cp:coreProperties>
</file>